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B7185B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 февраля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31403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A08B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14037">
        <w:rPr>
          <w:rFonts w:ascii="Times New Roman" w:hAnsi="Times New Roman" w:cs="Times New Roman"/>
          <w:sz w:val="28"/>
          <w:szCs w:val="28"/>
        </w:rPr>
        <w:t xml:space="preserve">       №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A6ECD" w:rsidRPr="00902EC6" w:rsidRDefault="00B7185B" w:rsidP="00B7185B">
      <w:pPr>
        <w:jc w:val="center"/>
        <w:rPr>
          <w:rFonts w:ascii="Times New Roman" w:hAnsi="Times New Roman"/>
          <w:b/>
          <w:sz w:val="28"/>
          <w:szCs w:val="28"/>
        </w:rPr>
      </w:pPr>
      <w:r w:rsidRPr="00AF7969">
        <w:rPr>
          <w:rFonts w:ascii="Times New Roman" w:hAnsi="Times New Roman"/>
          <w:b/>
          <w:sz w:val="28"/>
          <w:szCs w:val="28"/>
        </w:rPr>
        <w:t xml:space="preserve">О внесении изменений в приказ </w:t>
      </w:r>
      <w:r w:rsidRPr="00AA08B0">
        <w:rPr>
          <w:rFonts w:ascii="Times New Roman" w:hAnsi="Times New Roman"/>
          <w:b/>
          <w:sz w:val="28"/>
          <w:szCs w:val="28"/>
        </w:rPr>
        <w:t xml:space="preserve">управления финансов администрации Тоншаевского муниципального округа Нижегородской области </w:t>
      </w:r>
      <w:r>
        <w:rPr>
          <w:rFonts w:ascii="Times New Roman" w:hAnsi="Times New Roman"/>
          <w:b/>
          <w:sz w:val="28"/>
          <w:szCs w:val="28"/>
        </w:rPr>
        <w:t>от 22</w:t>
      </w:r>
      <w:r w:rsidRPr="00AF7969">
        <w:rPr>
          <w:rFonts w:ascii="Times New Roman" w:hAnsi="Times New Roman"/>
          <w:b/>
          <w:sz w:val="28"/>
          <w:szCs w:val="28"/>
        </w:rPr>
        <w:t>.12.202</w:t>
      </w:r>
      <w:r>
        <w:rPr>
          <w:rFonts w:ascii="Times New Roman" w:hAnsi="Times New Roman"/>
          <w:b/>
          <w:sz w:val="28"/>
          <w:szCs w:val="28"/>
        </w:rPr>
        <w:t>5</w:t>
      </w:r>
      <w:r w:rsidR="008102F2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№79-о </w:t>
      </w:r>
      <w:r w:rsidRPr="00AF7969">
        <w:rPr>
          <w:rFonts w:ascii="Times New Roman" w:hAnsi="Times New Roman"/>
          <w:b/>
          <w:sz w:val="28"/>
          <w:szCs w:val="28"/>
        </w:rPr>
        <w:t>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b/>
          <w:sz w:val="28"/>
          <w:szCs w:val="28"/>
        </w:rPr>
        <w:t>6</w:t>
      </w:r>
      <w:r w:rsidRPr="00AF796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sz w:val="28"/>
          <w:szCs w:val="28"/>
        </w:rPr>
        <w:t>7</w:t>
      </w:r>
      <w:r w:rsidRPr="00AF7969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8</w:t>
      </w:r>
      <w:r w:rsidRPr="00AF796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B7185B" w:rsidRPr="00AF7969" w:rsidRDefault="00B7185B" w:rsidP="003140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</w:t>
      </w:r>
      <w:r>
        <w:rPr>
          <w:rFonts w:ascii="Times New Roman" w:hAnsi="Times New Roman"/>
          <w:sz w:val="28"/>
          <w:szCs w:val="28"/>
        </w:rPr>
        <w:t>муниципального округа Нижегородской области</w:t>
      </w:r>
      <w:r w:rsidRPr="00AF7969">
        <w:rPr>
          <w:rFonts w:ascii="Times New Roman" w:hAnsi="Times New Roman"/>
          <w:sz w:val="28"/>
          <w:szCs w:val="28"/>
        </w:rPr>
        <w:t xml:space="preserve"> от 2</w:t>
      </w:r>
      <w:r>
        <w:rPr>
          <w:rFonts w:ascii="Times New Roman" w:hAnsi="Times New Roman"/>
          <w:sz w:val="28"/>
          <w:szCs w:val="28"/>
        </w:rPr>
        <w:t>0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 xml:space="preserve"> г</w:t>
      </w:r>
      <w:r w:rsidR="00314037">
        <w:rPr>
          <w:rFonts w:ascii="Times New Roman" w:hAnsi="Times New Roman"/>
          <w:sz w:val="28"/>
          <w:szCs w:val="28"/>
        </w:rPr>
        <w:t>.</w:t>
      </w:r>
      <w:r w:rsidRPr="00AF7969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68</w:t>
      </w:r>
      <w:r w:rsidRPr="00AF7969">
        <w:rPr>
          <w:rFonts w:ascii="Times New Roman" w:hAnsi="Times New Roman"/>
          <w:sz w:val="28"/>
          <w:szCs w:val="28"/>
        </w:rPr>
        <w:t>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</w:t>
      </w:r>
      <w:r>
        <w:rPr>
          <w:rFonts w:ascii="Times New Roman" w:hAnsi="Times New Roman"/>
          <w:sz w:val="28"/>
          <w:szCs w:val="28"/>
        </w:rPr>
        <w:t xml:space="preserve">атьи 217 Бюджетного Кодекса РФ </w:t>
      </w:r>
      <w:r>
        <w:rPr>
          <w:rFonts w:ascii="Times New Roman" w:hAnsi="Times New Roman"/>
          <w:b/>
          <w:sz w:val="28"/>
          <w:szCs w:val="28"/>
        </w:rPr>
        <w:t xml:space="preserve">п </w:t>
      </w:r>
      <w:r w:rsidRPr="00AF7969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AF7969">
        <w:rPr>
          <w:rFonts w:ascii="Times New Roman" w:hAnsi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ю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B7185B" w:rsidRPr="00AF7969" w:rsidRDefault="00B7185B" w:rsidP="003140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</w:t>
      </w:r>
      <w:r>
        <w:rPr>
          <w:rFonts w:ascii="Times New Roman" w:hAnsi="Times New Roman"/>
          <w:sz w:val="28"/>
          <w:szCs w:val="28"/>
        </w:rPr>
        <w:t>круга Нижегородской области от 22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5 г</w:t>
      </w:r>
      <w:r w:rsidR="0031403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№79</w:t>
      </w:r>
      <w:r w:rsidRPr="00AF7969">
        <w:rPr>
          <w:rFonts w:ascii="Times New Roman" w:hAnsi="Times New Roman"/>
          <w:sz w:val="28"/>
          <w:szCs w:val="28"/>
        </w:rPr>
        <w:t>-о 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6</w:t>
      </w:r>
      <w:r w:rsidRPr="00AF796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7</w:t>
      </w:r>
      <w:r w:rsidRPr="00AF7969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8</w:t>
      </w:r>
      <w:r w:rsidRPr="00AF7969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B7185B" w:rsidRPr="00AF7969" w:rsidRDefault="00B7185B" w:rsidP="00314037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F7969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1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1 к настоящему приказу.</w:t>
      </w:r>
    </w:p>
    <w:p w:rsidR="00B7185B" w:rsidRPr="00AF7969" w:rsidRDefault="00B7185B" w:rsidP="00314037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2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2 к настоящему приказу.</w:t>
      </w:r>
    </w:p>
    <w:p w:rsidR="00B7185B" w:rsidRDefault="00B7185B" w:rsidP="00314037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3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3 к настоящему приказу.</w:t>
      </w:r>
    </w:p>
    <w:p w:rsidR="00AA08B0" w:rsidRDefault="00AA08B0" w:rsidP="003140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41BD7" w:rsidRDefault="00941BD7" w:rsidP="003140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41BD7" w:rsidRDefault="00941BD7" w:rsidP="003140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915EC" w:rsidRDefault="00AA08B0" w:rsidP="0031403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A08B0">
        <w:rPr>
          <w:rFonts w:ascii="Times New Roman" w:hAnsi="Times New Roman"/>
          <w:sz w:val="28"/>
          <w:szCs w:val="28"/>
        </w:rPr>
        <w:t xml:space="preserve">Начальник </w:t>
      </w:r>
      <w:r w:rsidR="000915EC" w:rsidRPr="00AA08B0">
        <w:rPr>
          <w:rFonts w:ascii="Times New Roman" w:hAnsi="Times New Roman"/>
          <w:sz w:val="28"/>
          <w:szCs w:val="28"/>
        </w:rPr>
        <w:t xml:space="preserve">                  </w:t>
      </w:r>
      <w:r w:rsidR="000915EC" w:rsidRPr="00AA08B0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AA08B0">
        <w:rPr>
          <w:rFonts w:ascii="Times New Roman" w:hAnsi="Times New Roman"/>
          <w:sz w:val="28"/>
          <w:szCs w:val="28"/>
        </w:rPr>
        <w:t xml:space="preserve">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</w:t>
      </w:r>
      <w:r w:rsidRPr="00AA08B0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0915EC" w:rsidRPr="00AA08B0">
        <w:rPr>
          <w:rFonts w:ascii="Times New Roman" w:hAnsi="Times New Roman"/>
          <w:sz w:val="28"/>
          <w:szCs w:val="28"/>
        </w:rPr>
        <w:t>Н.В.Куликова</w:t>
      </w:r>
      <w:proofErr w:type="spellEnd"/>
    </w:p>
    <w:p w:rsidR="00314037" w:rsidRPr="00AA08B0" w:rsidRDefault="00314037" w:rsidP="0031403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A6ECD" w:rsidRPr="004B2665" w:rsidRDefault="009A6ECD" w:rsidP="009A6ECD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CF3AD6" w:rsidRDefault="009A6ECD" w:rsidP="00CF3AD6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</w:p>
    <w:p w:rsidR="00CF3AD6" w:rsidRDefault="009A6ECD" w:rsidP="00CF3AD6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9A6ECD" w:rsidRPr="004B2665" w:rsidRDefault="009A6ECD" w:rsidP="009A6ECD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B7185B">
        <w:rPr>
          <w:rFonts w:ascii="Times New Roman" w:hAnsi="Times New Roman"/>
          <w:sz w:val="20"/>
          <w:szCs w:val="20"/>
        </w:rPr>
        <w:t>06 февраля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B7185B">
        <w:rPr>
          <w:rFonts w:ascii="Times New Roman" w:hAnsi="Times New Roman"/>
          <w:sz w:val="20"/>
          <w:szCs w:val="20"/>
        </w:rPr>
        <w:t>6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B7185B">
        <w:rPr>
          <w:rFonts w:ascii="Times New Roman" w:hAnsi="Times New Roman"/>
          <w:sz w:val="20"/>
          <w:szCs w:val="20"/>
        </w:rPr>
        <w:t>11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6239DB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</w:p>
    <w:p w:rsidR="009A6ECD" w:rsidRPr="00AA08B0" w:rsidRDefault="00305348" w:rsidP="009A6ECD">
      <w:pPr>
        <w:jc w:val="center"/>
        <w:rPr>
          <w:rFonts w:ascii="Times New Roman" w:hAnsi="Times New Roman"/>
          <w:sz w:val="24"/>
          <w:szCs w:val="24"/>
        </w:rPr>
      </w:pPr>
      <w:r w:rsidRPr="00AA08B0">
        <w:rPr>
          <w:rFonts w:ascii="Times New Roman" w:hAnsi="Times New Roman"/>
          <w:sz w:val="24"/>
          <w:szCs w:val="24"/>
        </w:rPr>
        <w:t xml:space="preserve">на </w:t>
      </w:r>
      <w:r w:rsidR="006966BF">
        <w:rPr>
          <w:rFonts w:ascii="Times New Roman" w:hAnsi="Times New Roman"/>
          <w:sz w:val="24"/>
          <w:szCs w:val="24"/>
        </w:rPr>
        <w:t>0</w:t>
      </w:r>
      <w:r w:rsidR="00B7185B">
        <w:rPr>
          <w:rFonts w:ascii="Times New Roman" w:hAnsi="Times New Roman"/>
          <w:sz w:val="24"/>
          <w:szCs w:val="24"/>
        </w:rPr>
        <w:t>6</w:t>
      </w:r>
      <w:r w:rsidRPr="00AA08B0">
        <w:rPr>
          <w:rFonts w:ascii="Times New Roman" w:hAnsi="Times New Roman"/>
          <w:sz w:val="24"/>
          <w:szCs w:val="24"/>
        </w:rPr>
        <w:t>.</w:t>
      </w:r>
      <w:r w:rsidR="006966BF">
        <w:rPr>
          <w:rFonts w:ascii="Times New Roman" w:hAnsi="Times New Roman"/>
          <w:sz w:val="24"/>
          <w:szCs w:val="24"/>
        </w:rPr>
        <w:t>0</w:t>
      </w:r>
      <w:r w:rsidR="00B7185B">
        <w:rPr>
          <w:rFonts w:ascii="Times New Roman" w:hAnsi="Times New Roman"/>
          <w:sz w:val="24"/>
          <w:szCs w:val="24"/>
        </w:rPr>
        <w:t>2</w:t>
      </w:r>
      <w:r w:rsidR="000845E9" w:rsidRPr="00AA08B0">
        <w:rPr>
          <w:rFonts w:ascii="Times New Roman" w:hAnsi="Times New Roman"/>
          <w:sz w:val="24"/>
          <w:szCs w:val="24"/>
        </w:rPr>
        <w:t>.202</w:t>
      </w:r>
      <w:r w:rsidR="0086208A">
        <w:rPr>
          <w:rFonts w:ascii="Times New Roman" w:hAnsi="Times New Roman"/>
          <w:sz w:val="24"/>
          <w:szCs w:val="24"/>
        </w:rPr>
        <w:t>6</w:t>
      </w:r>
      <w:r w:rsidR="000845E9" w:rsidRPr="00AA08B0">
        <w:rPr>
          <w:rFonts w:ascii="Times New Roman" w:hAnsi="Times New Roman"/>
          <w:sz w:val="24"/>
          <w:szCs w:val="24"/>
        </w:rPr>
        <w:t xml:space="preserve"> г</w:t>
      </w:r>
      <w:r w:rsidR="00CF3AD6">
        <w:rPr>
          <w:rFonts w:ascii="Times New Roman" w:hAnsi="Times New Roman"/>
          <w:sz w:val="24"/>
          <w:szCs w:val="24"/>
        </w:rPr>
        <w:t>.</w:t>
      </w:r>
    </w:p>
    <w:tbl>
      <w:tblPr>
        <w:tblW w:w="14978" w:type="dxa"/>
        <w:tblLayout w:type="fixed"/>
        <w:tblLook w:val="04A0" w:firstRow="1" w:lastRow="0" w:firstColumn="1" w:lastColumn="0" w:noHBand="0" w:noVBand="1"/>
      </w:tblPr>
      <w:tblGrid>
        <w:gridCol w:w="8279"/>
        <w:gridCol w:w="6463"/>
        <w:gridCol w:w="236"/>
      </w:tblGrid>
      <w:tr w:rsidR="000845E9" w:rsidRPr="001F7190" w:rsidTr="0086208A">
        <w:trPr>
          <w:trHeight w:val="80"/>
        </w:trPr>
        <w:tc>
          <w:tcPr>
            <w:tcW w:w="8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Pr="001F7190" w:rsidRDefault="000845E9" w:rsidP="00CF3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>Единица измерения: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7185B" w:rsidRPr="001F7190" w:rsidRDefault="00043D67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</w:t>
            </w:r>
            <w:r w:rsidR="00AE6A85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CF3AD6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1F7190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7190" w:rsidRDefault="001F7190" w:rsidP="00140FCE">
      <w:pPr>
        <w:tabs>
          <w:tab w:val="left" w:pos="360"/>
        </w:tabs>
        <w:rPr>
          <w:b/>
        </w:rPr>
      </w:pPr>
    </w:p>
    <w:tbl>
      <w:tblPr>
        <w:tblW w:w="14737" w:type="dxa"/>
        <w:tblLook w:val="04A0" w:firstRow="1" w:lastRow="0" w:firstColumn="1" w:lastColumn="0" w:noHBand="0" w:noVBand="1"/>
      </w:tblPr>
      <w:tblGrid>
        <w:gridCol w:w="2700"/>
        <w:gridCol w:w="1120"/>
        <w:gridCol w:w="1120"/>
        <w:gridCol w:w="2180"/>
        <w:gridCol w:w="1120"/>
        <w:gridCol w:w="1120"/>
        <w:gridCol w:w="1660"/>
        <w:gridCol w:w="1875"/>
        <w:gridCol w:w="1842"/>
      </w:tblGrid>
      <w:tr w:rsidR="00AE6A85" w:rsidRPr="00AE6A85" w:rsidTr="00AE6A85">
        <w:trPr>
          <w:trHeight w:val="255"/>
        </w:trPr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2028 год</w:t>
            </w:r>
          </w:p>
        </w:tc>
      </w:tr>
      <w:tr w:rsidR="00AE6A85" w:rsidRPr="00AE6A85" w:rsidTr="00AE6A85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E6A85" w:rsidRPr="00AE6A85" w:rsidTr="00AE6A85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2 699 000,00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2 699 000,00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26 271 000,00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26 271 000,00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26 271 000,00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8 456 407,00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138 100,00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138 100,00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7 362 000,00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7 362 000,00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2 148 340,00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2 148 340,00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2 148 340,00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1 313 160,00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1 193 160,00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1 313 160,00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6600126190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157 600,00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66 400,00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AE6A85" w:rsidRPr="00AE6A85" w:rsidTr="00CF3AD6">
        <w:trPr>
          <w:trHeight w:val="55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5 672 400,00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5 672 400,00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5 672 400,00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2 444 934,00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1 735 600,00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1 735 600,00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1 735 600,00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7 014 300,00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3 814 300,00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3 814 300,00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2 662 200,00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2 662 200,00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2 662 200,00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3 477 726,00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3 477 726,00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3 477 726,00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1 035 174,00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1 035 174,00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1 035 174,00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440 863,00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440 863,00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440 863,00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52 137,00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52 137,00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52 137,00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869 578,00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968 579,00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1 229 870,00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258 082,00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366 890,00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24 640,00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24 640,00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24 640,00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6 821 200,00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6 821 200,00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6 821 200,00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2 049 000,00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2 049 000,00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587 120,00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587 120,00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587 120,00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202 480,00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202 480,00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202 480,00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6 160 000,00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6 477 519,23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9 056 600,00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8 258 800,00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8 258 800,00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8 258 800,00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20203S2860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1 016 400,00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1 016 400,00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09201S2120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1 817 900,00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1 842 200,00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7 368 648,00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58 242,11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1 106 600,00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1 106 600,00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10 252,60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194 800,00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1 358 100,00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1 358 100,00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20201S2090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5 432 200,00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5 432 200,00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81 505,29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133 637,50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1 003 100,00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10101S2980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10101S2980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1 288 400,00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1 288 400,00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376 344,09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434 782,61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2 439 666,40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2 549 500,00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2 659 100,00</w:t>
            </w:r>
          </w:p>
        </w:tc>
      </w:tr>
      <w:tr w:rsidR="00AE6A85" w:rsidRPr="00AE6A85" w:rsidTr="00CF3AD6">
        <w:trPr>
          <w:trHeight w:val="556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51 400,00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13 320 000,00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13 320 000,00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2 253 150,00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951 150,00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951 150,00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701 750,00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701 750,00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701 750,00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2 807 000,00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2 807 000,00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1 787 096,00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1 787 096,00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1 787 096,00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539 704,00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539 704,00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539 704,00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590 937,00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590 937,00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590 937,00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178 463,00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178 463,00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178 463,00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99 100,00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99 100,00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4 065 822,00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4 065 822,00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4 065 822,00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1 227 878,00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1 227 878,00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1 227 878,00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1 412 058,00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1 412 058,00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1 412 058,00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426 442,00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426 442,00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426 442,00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546 000,00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546 000,00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108 299,00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108 299,00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108 299,00</w:t>
            </w:r>
          </w:p>
        </w:tc>
      </w:tr>
      <w:tr w:rsidR="00AE6A85" w:rsidRPr="00AE6A85" w:rsidTr="00AE6A85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1 185 760,00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1 185 760,00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1 185 760,00</w:t>
            </w:r>
          </w:p>
        </w:tc>
      </w:tr>
      <w:tr w:rsidR="00AE6A85" w:rsidRPr="00AE6A85" w:rsidTr="00CF3AD6">
        <w:trPr>
          <w:trHeight w:val="69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КОНТРОЛЬНО-СЧЕТНАЯ КОМИССИЯ ТОНШАЕВСКОГО МУНИЦИПАЛЬНОГО </w:t>
            </w: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</w:tr>
      <w:tr w:rsidR="00AE6A85" w:rsidRPr="00AE6A85" w:rsidTr="00AE6A85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349 040,00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349 040,00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349 040,00</w:t>
            </w:r>
          </w:p>
        </w:tc>
      </w:tr>
      <w:tr w:rsidR="00AE6A85" w:rsidRPr="00AE6A85" w:rsidTr="00AE6A85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36 270,00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36 270,00</w:t>
            </w:r>
          </w:p>
        </w:tc>
      </w:tr>
      <w:tr w:rsidR="00AE6A85" w:rsidRPr="00AE6A85" w:rsidTr="00AE6A85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124 730,00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124 730,00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124 730,00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8 020 220,00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6 020 220,00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8 020 220,00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29 013 600,00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23 013 600,00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29 013 600,00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3 047,83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12 191,33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13 825,93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15 016,25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32 961,74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32 260,50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31 909,54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290 655,59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02107L5192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9 296,58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02107L5192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36 986,30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02107L5192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4 237 700,00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4 237 700,00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4 237 700,00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43 421 950,00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38 018 241,00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43 204 091,00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346 530,00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346 530,00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346 530,00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104 650,00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104 650,00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1 515 700,00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1 515 700,00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1 515 700,00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453 100,00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453 100,00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20 200,00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3 215 610,00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3 215 610,00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3 215 610,00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906 590,00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906 590,00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906 590,00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384 100,00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364 100,00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26 769 810,00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21 769 810,00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26 769 810,00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8 045 150,00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8 045 150,00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8 045 150,00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1 609 000,00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1 629 000,00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</w:tr>
      <w:tr w:rsidR="00AE6A85" w:rsidRPr="00AE6A85" w:rsidTr="00AE6A85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1 114 300,00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1 114 300,00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1 114 300,00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1 909 600,00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1 909 600,00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1 909 600,00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576 700,00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576 700,00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576 700,00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33 450,00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33 450,00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33 450,00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856 452,00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856 452,00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856 452,00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258 648,00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258 648,00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258 648,00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204 700,00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204 700,00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142 100,00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142 100,00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340 940,00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340 940,00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340 940,00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102 960,00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102 960,00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102 960,00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1 150 034,00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1 150 034,00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1 150 034,00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347 306,00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347 306,00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347 306,00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1 170 027,30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683 978,00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683 978,00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683 978,00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180 484,00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180 484,00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180 484,00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756 900,00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756 900,00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756 900,00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144 900,00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144 900,00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1 229 100,00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2 382 800,00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2 382 800,00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2 382 800,00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719 700,00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719 700,00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719 700,00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833 572,00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833 572,00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833 572,00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5 658 021,00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5 658 021,00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5 658 021,00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1 622 179,00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1 622 179,00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1 622 179,00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2 203 456,00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2 203 456,00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2 203 456,00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665 444,00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665 444,00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665 444,00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1 830 000,00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1 800 000,00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378 720,00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378 720,00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378 720,00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1 918 579,36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1 918 579,36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1 918 579,36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579 420,64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579 420,64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579 420,64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63 600,00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624 506,64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624 506,64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624 506,64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866 976,00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866 976,00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866 976,00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188 693,36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188 693,36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188 693,36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261 826,75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261 826,75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261 826,75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95 400,00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95 400,00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218 523,35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331 063,24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331 063,24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331 063,24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58 590,00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58 590,00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58 590,00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60 944,00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60 944,00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60 944,00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3 051 104,00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3 051 104,00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3 051 104,00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921 996,00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921 996,00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921 996,00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304 773,90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284 100,00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253 300,00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253 300,00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253 300,00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136 600,00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672 104,00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672 104,00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672 104,00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202 975,42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202 975,42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202 975,42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2 180 864,00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2 180 864,00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2 180 864,00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676 960,88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22 565,36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93 420,60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1 463 589,44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399 000,01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399 000,01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399 000,01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1 194 400,00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1 194 400,00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677 751,75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709 472,00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709 472,00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1 517 967,00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1 517 967,00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1 517 967,00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458 853,58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458 853,58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458 853,58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27 900,00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27 900,00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1 566 000,00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1 566 000,00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462 300,00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462 300,00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82 800,00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82 800,00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110 400,00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110 400,00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6600126190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2 584 400,00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2 584 400,00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780 500,00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31 120,00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31 120,00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624 593,00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624 593,00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624 593,00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188 607,00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188 607,00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188 607,00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568 300,00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553 300,00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108 780,00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108 780,00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108 780,00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340 945,00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340 945,00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340 945,00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102 955,00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102 955,00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102 955,00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1 127 248,00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1 127 248,00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1 127 248,00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340 429,00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340 429,00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340 429,00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4 123 108,00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3 123 108,00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3 123 108,00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512 095,28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17 069,84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70 669,14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1 107 149,82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1 588 064,22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591 016,55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319 148,94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861 353,00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876 353,00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876 353,00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1 684 963,00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1 684 963,00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1 684 963,00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508 860,00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508 860,00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508 860,00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522 734,00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522 734,00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522 734,00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157 866,00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157 866,00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157 866,00</w:t>
            </w:r>
          </w:p>
        </w:tc>
      </w:tr>
      <w:tr w:rsidR="00AE6A85" w:rsidRPr="00AE6A85" w:rsidTr="00CF3AD6">
        <w:trPr>
          <w:trHeight w:val="556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32 400,00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32 400,00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45 068 765,15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45 068 765,15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45 068 765,15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25 944 839,70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25 944 839,70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25 944 839,70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51 056 000,00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51 279 500,00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53 402 200,00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34 404 600,00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34 555 100,00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35 985 400,00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01103S2180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259 306,26</w:t>
            </w:r>
          </w:p>
        </w:tc>
      </w:tr>
      <w:tr w:rsidR="00AE6A85" w:rsidRPr="00AE6A85" w:rsidTr="00CF3AD6">
        <w:trPr>
          <w:trHeight w:val="55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01103S2180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4 705 300,00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4 710 000,00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0110442010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0110773170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36 904,00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37 065,00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38 599,00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0110773170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73 796,00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74 135,00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77 201,00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3 036 572,23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1 006 863,56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303 678,91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3 461 692,34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54 233 180,00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CF3AD6">
        <w:trPr>
          <w:trHeight w:val="55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011Я1А3150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1 002 577,88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1 002 577,88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1 002 577,88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011Я1А3150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19 048 979,67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89 601 293,16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89 601 293,16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89 601 293,16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158 008 400,00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158 699 900,00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165 269 200,00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7 050 600,00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7 342 600,00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0120342110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1 687 557,00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1 687 557,00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1 687 557,00</w:t>
            </w:r>
          </w:p>
        </w:tc>
      </w:tr>
      <w:tr w:rsidR="00AE6A85" w:rsidRPr="00AE6A85" w:rsidTr="00CF3AD6">
        <w:trPr>
          <w:trHeight w:val="556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689 600,00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718 100,00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505 962,43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549 976,88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561 822,80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1 851 753,98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2 012 886,46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2 056 110,54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5 006 594,10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4 696 688,40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4 369 234,90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01207S2490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343 022,87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335 580,65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321 361,38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01207S2490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1 880 465,00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1 847 724,50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1 842 696,90</w:t>
            </w:r>
          </w:p>
        </w:tc>
      </w:tr>
      <w:tr w:rsidR="00AE6A85" w:rsidRPr="00AE6A85" w:rsidTr="00CF3AD6">
        <w:trPr>
          <w:trHeight w:val="55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0120973140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867 200,00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907 100,00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0121074590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16 092 720,00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15 780 240,00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15 624 000,00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0130925200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6 881 509,00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6 928 665,00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6 982 673,00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0130342310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13 287 471,00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13 725 295,00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14 226 737,00</w:t>
            </w:r>
          </w:p>
        </w:tc>
      </w:tr>
      <w:tr w:rsidR="00AE6A85" w:rsidRPr="00AE6A85" w:rsidTr="00CF3AD6">
        <w:trPr>
          <w:trHeight w:val="556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455 099,00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470 095,00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487 269,00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455 099,00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470 095,00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487 269,00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417 890,00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431 659,00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447 430,00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103 041,00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106 437,00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110 325,00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0130542130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1 269 903,00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1 269 903,00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1 269 903,00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01214S2250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853 300,00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2 409 800,00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01214S2250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853 300,00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2 409 800,00</w:t>
            </w:r>
          </w:p>
        </w:tc>
      </w:tr>
      <w:tr w:rsidR="00AE6A85" w:rsidRPr="00AE6A85" w:rsidTr="00CF3AD6">
        <w:trPr>
          <w:trHeight w:val="55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651 000,00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703 080,00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703 080,00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104 778,58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133 759,00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154 762,00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1 641 531,00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1 777 084,00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1 779 768,00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012Ю6А1790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154 783,00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7 837 205,35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7 837 205,35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7 837 205,35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1 795 525,00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1 795 525,00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1 795 525,00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AE6A85" w:rsidRPr="00AE6A85" w:rsidTr="00CF3AD6">
        <w:trPr>
          <w:trHeight w:val="55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198 450,00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198 450,00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198 450,00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2 976 750,00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2 976 750,00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2 976 750,00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0130673320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364 700,00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381 400,00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550 076,00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553 149,00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582 104,00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166 124,00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167 051,00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175 796,00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190 300,00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190 300,00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3 452 420,59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3 452 420,59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3 452 420,59</w:t>
            </w:r>
          </w:p>
        </w:tc>
      </w:tr>
      <w:tr w:rsidR="00AE6A85" w:rsidRPr="00AE6A85" w:rsidTr="00CF3AD6">
        <w:trPr>
          <w:trHeight w:val="556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5 588 574,46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5 588 574,46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5 588 574,46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12 704 638,70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12 704 638,70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12 704 638,70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49 800,56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1 042 631,00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1 042 631,00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1 042 631,00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1 687 749,50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1 687 749,50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1 687 749,50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3 836 800,88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3 836 800,88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3 836 800,88</w:t>
            </w:r>
          </w:p>
        </w:tc>
      </w:tr>
      <w:tr w:rsidR="00AE6A85" w:rsidRPr="00AE6A85" w:rsidTr="00CF3AD6">
        <w:trPr>
          <w:trHeight w:val="55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815 000,00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</w:tr>
      <w:tr w:rsidR="00AE6A85" w:rsidRPr="00AE6A85" w:rsidTr="00CF3AD6">
        <w:trPr>
          <w:trHeight w:val="556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4 929 032,00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4 929 032,00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4 929 032,00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1 488 568,00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1 488 568,00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1 488 568,00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1 045 392,00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1 045 392,00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1 045 392,00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315 708,00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315 708,00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315 708,00</w:t>
            </w:r>
          </w:p>
        </w:tc>
      </w:tr>
      <w:tr w:rsidR="00AE6A85" w:rsidRPr="00AE6A85" w:rsidTr="00CF3AD6">
        <w:trPr>
          <w:trHeight w:val="55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AE6A85" w:rsidRPr="00AE6A85" w:rsidTr="00CF3AD6">
        <w:trPr>
          <w:trHeight w:val="55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0110273110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0110273110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3 127 100,00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3 127 100,00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3 127 100,00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1 663 900,00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1 663 900,00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1 663 900,00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312 100,00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312 100,00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AE6A85" w:rsidRPr="00AE6A85" w:rsidTr="00AE6A85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1 124 309,44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1 124 309,44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1 124 309,44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67 600,00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67 600,00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3 809 890,00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3 809 890,00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3 809 890,00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1 140 010,00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1 140 010,00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1 140 010,00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291 300,00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1 791 300,00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</w:tr>
      <w:tr w:rsidR="00AE6A85" w:rsidRPr="00AE6A85" w:rsidTr="00AE6A85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0360104050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AE6A85" w:rsidRPr="00AE6A85" w:rsidTr="00CF3AD6">
        <w:trPr>
          <w:trHeight w:val="556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финансов Администрации Тоншаевского </w:t>
            </w: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123 500,00</w:t>
            </w:r>
          </w:p>
        </w:tc>
      </w:tr>
      <w:tr w:rsidR="00AE6A85" w:rsidRPr="00AE6A85" w:rsidTr="00AE6A85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10 567 200,00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10 567 200,00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10 567 200,00</w:t>
            </w:r>
          </w:p>
        </w:tc>
      </w:tr>
      <w:tr w:rsidR="00AE6A85" w:rsidRPr="00AE6A85" w:rsidTr="00AE6A85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3 190 000,00</w:t>
            </w:r>
          </w:p>
        </w:tc>
      </w:tr>
      <w:tr w:rsidR="00AE6A85" w:rsidRPr="00AE6A85" w:rsidTr="00AE6A85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334 000,00</w:t>
            </w:r>
          </w:p>
        </w:tc>
      </w:tr>
      <w:tr w:rsidR="00AE6A85" w:rsidRPr="00AE6A85" w:rsidTr="00AE6A85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661 000,00</w:t>
            </w:r>
          </w:p>
        </w:tc>
      </w:tr>
      <w:tr w:rsidR="00AE6A85" w:rsidRPr="00AE6A85" w:rsidTr="00AE6A85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54 300,00</w:t>
            </w:r>
          </w:p>
        </w:tc>
      </w:tr>
      <w:tr w:rsidR="00AE6A85" w:rsidRPr="00AE6A85" w:rsidTr="00AE6A85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</w:tr>
      <w:tr w:rsidR="00AE6A85" w:rsidRPr="00AE6A85" w:rsidTr="00AE6A85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AE6A85" w:rsidRPr="00AE6A85" w:rsidTr="00AE6A85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</w:tr>
      <w:tr w:rsidR="00AE6A85" w:rsidRPr="00AE6A85" w:rsidTr="00AE6A85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AE6A85" w:rsidRPr="00AE6A85" w:rsidTr="00AE6A85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AE6A85" w:rsidRPr="00AE6A85" w:rsidTr="00AE6A85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1 335 000,00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395 200,00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46 500,00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509 000,00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509 000,00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851 500,00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150 700,00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150 700,00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263 200,00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263 200,00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4 744,36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1 705 470,00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1 705 470,00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1 705 470,00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513 500,00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188 786,21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142 500,00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97 500,00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51 313,79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65 100,00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150 012,00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150 012,00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150 012,00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1 186 755,64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1 101 500,00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404 947,35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194 052,00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194 052,00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194 052,00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179 758,00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179 758,00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179 758,00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51 267,00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51 267,00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51 267,00</w:t>
            </w:r>
          </w:p>
        </w:tc>
      </w:tr>
      <w:tr w:rsidR="00AE6A85" w:rsidRPr="00AE6A85" w:rsidTr="00AE6A85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AE6A85" w:rsidRPr="00AE6A85" w:rsidTr="00AE6A85">
        <w:trPr>
          <w:trHeight w:val="255"/>
        </w:trPr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14 929 200,00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32 589 100,00</w:t>
            </w:r>
          </w:p>
        </w:tc>
      </w:tr>
      <w:tr w:rsidR="00AE6A85" w:rsidRPr="00AE6A85" w:rsidTr="00AE6A85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A85" w:rsidRPr="00AE6A85" w:rsidRDefault="00AE6A85" w:rsidP="00AE6A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A85" w:rsidRPr="00AE6A85" w:rsidRDefault="00AE6A85" w:rsidP="00AE6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1 041 978 929,89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933 753 192,88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A85" w:rsidRPr="00AE6A85" w:rsidRDefault="00AE6A85" w:rsidP="00AE6A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6A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997 476 743,74</w:t>
            </w:r>
          </w:p>
        </w:tc>
      </w:tr>
    </w:tbl>
    <w:p w:rsidR="00AE6A85" w:rsidRDefault="00AE6A85" w:rsidP="00140FCE">
      <w:pPr>
        <w:tabs>
          <w:tab w:val="left" w:pos="360"/>
        </w:tabs>
        <w:rPr>
          <w:b/>
        </w:rPr>
        <w:sectPr w:rsidR="00AE6A85" w:rsidSect="000845E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9A6ECD" w:rsidRPr="004B2665" w:rsidRDefault="00A27284" w:rsidP="00A27284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ECD" w:rsidRPr="004B2665">
        <w:rPr>
          <w:rFonts w:ascii="Times New Roman" w:hAnsi="Times New Roman"/>
          <w:sz w:val="20"/>
          <w:szCs w:val="20"/>
        </w:rPr>
        <w:t xml:space="preserve">ПРИЛОЖЕНИЕ </w:t>
      </w:r>
      <w:r w:rsidR="009A6ECD">
        <w:rPr>
          <w:rFonts w:ascii="Times New Roman" w:hAnsi="Times New Roman"/>
          <w:sz w:val="20"/>
          <w:szCs w:val="20"/>
        </w:rPr>
        <w:t>2</w:t>
      </w:r>
    </w:p>
    <w:p w:rsidR="00E13DD0" w:rsidRDefault="009A6ECD" w:rsidP="00E13DD0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</w:p>
    <w:p w:rsidR="00E13DD0" w:rsidRDefault="00E13DD0" w:rsidP="00E13DD0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администрации Тоншаевского</w:t>
      </w:r>
    </w:p>
    <w:p w:rsidR="00E13DD0" w:rsidRDefault="009A6ECD" w:rsidP="00E13DD0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муниципального округа</w:t>
      </w:r>
    </w:p>
    <w:p w:rsidR="00E13DD0" w:rsidRDefault="009A6ECD" w:rsidP="00E13DD0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9A6ECD" w:rsidRPr="004B2665" w:rsidRDefault="009A6ECD" w:rsidP="009A6ECD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E30BB7">
        <w:rPr>
          <w:rFonts w:ascii="Times New Roman" w:hAnsi="Times New Roman"/>
          <w:sz w:val="20"/>
          <w:szCs w:val="20"/>
        </w:rPr>
        <w:t>06 февраля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E30BB7">
        <w:rPr>
          <w:rFonts w:ascii="Times New Roman" w:hAnsi="Times New Roman"/>
          <w:sz w:val="20"/>
          <w:szCs w:val="20"/>
        </w:rPr>
        <w:t>6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E30BB7">
        <w:rPr>
          <w:rFonts w:ascii="Times New Roman" w:hAnsi="Times New Roman"/>
          <w:sz w:val="20"/>
          <w:szCs w:val="20"/>
        </w:rPr>
        <w:t>11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15774"/>
      </w:tblGrid>
      <w:tr w:rsidR="000845E9" w:rsidRPr="00B347C0" w:rsidTr="0028694B">
        <w:trPr>
          <w:trHeight w:val="398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1F7190" w:rsidRDefault="001F7190" w:rsidP="0013393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Сводная бюджетная роспись бюджета  округа по целевым статьям (муниципальным программам и непрограммным направлениям деятельности) </w:t>
            </w:r>
            <w:r w:rsidR="000845E9"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>группам, подгруппам и элементов видов расходов</w:t>
            </w:r>
          </w:p>
        </w:tc>
      </w:tr>
      <w:tr w:rsidR="000845E9" w:rsidRPr="001F7190" w:rsidTr="0028694B">
        <w:trPr>
          <w:trHeight w:val="255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1F7190" w:rsidRDefault="008A1299" w:rsidP="00E30B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E30BB7">
              <w:rPr>
                <w:rFonts w:ascii="Times New Roman" w:hAnsi="Times New Roman"/>
                <w:sz w:val="24"/>
                <w:szCs w:val="24"/>
              </w:rPr>
              <w:t>06</w:t>
            </w:r>
            <w:r w:rsidR="00FD0DBF">
              <w:rPr>
                <w:rFonts w:ascii="Times New Roman" w:hAnsi="Times New Roman"/>
                <w:sz w:val="24"/>
                <w:szCs w:val="24"/>
              </w:rPr>
              <w:t>.0</w:t>
            </w:r>
            <w:r w:rsidR="00E30BB7">
              <w:rPr>
                <w:rFonts w:ascii="Times New Roman" w:hAnsi="Times New Roman"/>
                <w:sz w:val="24"/>
                <w:szCs w:val="24"/>
              </w:rPr>
              <w:t>2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.202</w:t>
            </w:r>
            <w:r w:rsidR="0086208A">
              <w:rPr>
                <w:rFonts w:ascii="Times New Roman" w:hAnsi="Times New Roman"/>
                <w:sz w:val="24"/>
                <w:szCs w:val="24"/>
              </w:rPr>
              <w:t>6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E30BB7" w:rsidRDefault="004442AD" w:rsidP="0005337F">
      <w:pPr>
        <w:rPr>
          <w:rFonts w:ascii="Times New Roman" w:hAnsi="Times New Roman"/>
          <w:sz w:val="24"/>
          <w:szCs w:val="24"/>
        </w:rPr>
      </w:pPr>
      <w:r w:rsidRPr="001F7190">
        <w:rPr>
          <w:rFonts w:ascii="Times New Roman" w:hAnsi="Times New Roman"/>
          <w:sz w:val="24"/>
          <w:szCs w:val="24"/>
        </w:rPr>
        <w:t>Еди</w:t>
      </w:r>
      <w:r w:rsidR="00134379" w:rsidRPr="001F7190">
        <w:rPr>
          <w:rFonts w:ascii="Times New Roman" w:hAnsi="Times New Roman"/>
          <w:sz w:val="24"/>
          <w:szCs w:val="24"/>
        </w:rPr>
        <w:t xml:space="preserve">ница </w:t>
      </w:r>
      <w:r w:rsidR="0005337F" w:rsidRPr="001F7190">
        <w:rPr>
          <w:rFonts w:ascii="Times New Roman" w:hAnsi="Times New Roman"/>
          <w:sz w:val="24"/>
          <w:szCs w:val="24"/>
        </w:rPr>
        <w:t xml:space="preserve">измерения  </w:t>
      </w:r>
      <w:r w:rsidR="00134379" w:rsidRPr="001F71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1F7190">
        <w:rPr>
          <w:rFonts w:ascii="Times New Roman" w:hAnsi="Times New Roman"/>
          <w:sz w:val="24"/>
          <w:szCs w:val="24"/>
        </w:rPr>
        <w:t xml:space="preserve">     </w:t>
      </w:r>
      <w:r w:rsidR="00134379" w:rsidRPr="001F7190">
        <w:rPr>
          <w:rFonts w:ascii="Times New Roman" w:hAnsi="Times New Roman"/>
          <w:sz w:val="24"/>
          <w:szCs w:val="24"/>
        </w:rPr>
        <w:t xml:space="preserve">   руб.</w:t>
      </w:r>
      <w:r w:rsidR="00AB030E" w:rsidRPr="001F7190">
        <w:rPr>
          <w:rFonts w:ascii="Times New Roman" w:hAnsi="Times New Roman"/>
          <w:sz w:val="24"/>
          <w:szCs w:val="24"/>
        </w:rPr>
        <w:t xml:space="preserve"> </w:t>
      </w:r>
      <w:r w:rsidR="00876E1D">
        <w:rPr>
          <w:rFonts w:ascii="Times New Roman" w:hAnsi="Times New Roman"/>
          <w:sz w:val="24"/>
          <w:szCs w:val="24"/>
        </w:rPr>
        <w:t>коп.</w:t>
      </w:r>
    </w:p>
    <w:tbl>
      <w:tblPr>
        <w:tblW w:w="14648" w:type="dxa"/>
        <w:tblLook w:val="04A0" w:firstRow="1" w:lastRow="0" w:firstColumn="1" w:lastColumn="0" w:noHBand="0" w:noVBand="1"/>
      </w:tblPr>
      <w:tblGrid>
        <w:gridCol w:w="6799"/>
        <w:gridCol w:w="1366"/>
        <w:gridCol w:w="709"/>
        <w:gridCol w:w="619"/>
        <w:gridCol w:w="1843"/>
        <w:gridCol w:w="1701"/>
        <w:gridCol w:w="1701"/>
      </w:tblGrid>
      <w:tr w:rsidR="00E30BB7" w:rsidRPr="00E30BB7" w:rsidTr="00AA3750">
        <w:trPr>
          <w:trHeight w:val="255"/>
        </w:trPr>
        <w:tc>
          <w:tcPr>
            <w:tcW w:w="9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2028 год</w:t>
            </w:r>
          </w:p>
        </w:tc>
      </w:tr>
      <w:tr w:rsidR="00E30BB7" w:rsidRPr="00E30BB7" w:rsidTr="00AA3750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30BB7" w:rsidRPr="00E30BB7" w:rsidTr="00AA3750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E30BB7" w:rsidRPr="00E30BB7" w:rsidTr="00876E1D">
        <w:trPr>
          <w:trHeight w:val="55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общественной территории "Площадь Мира в </w:t>
            </w:r>
            <w:proofErr w:type="spellStart"/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 за счет дополнительных средств бюджета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1 588 064,22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Взносы на капитальный ремонт муниципального имущества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516 000,00</w:t>
            </w:r>
          </w:p>
        </w:tc>
      </w:tr>
      <w:tr w:rsidR="00E30BB7" w:rsidRPr="00E30BB7" w:rsidTr="00E13DD0">
        <w:trPr>
          <w:trHeight w:val="99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6 210 000,00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комплексное информационно-расчетное обслуживание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</w:tr>
      <w:tr w:rsidR="00E30BB7" w:rsidRPr="00E30BB7" w:rsidTr="00876E1D">
        <w:trPr>
          <w:trHeight w:val="34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услуги теплоснабжения, электроэнергии за муниципальное имущество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756 900,00</w:t>
            </w:r>
          </w:p>
        </w:tc>
      </w:tr>
      <w:tr w:rsidR="00E30BB7" w:rsidRPr="00E30BB7" w:rsidTr="00876E1D">
        <w:trPr>
          <w:trHeight w:val="108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104 778,58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133 759,00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154 762,00</w:t>
            </w:r>
          </w:p>
        </w:tc>
      </w:tr>
      <w:tr w:rsidR="00E30BB7" w:rsidRPr="00E30BB7" w:rsidTr="00876E1D">
        <w:trPr>
          <w:trHeight w:val="103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1 641 531,00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1 777 084,00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1 779 768,00</w:t>
            </w:r>
          </w:p>
        </w:tc>
      </w:tr>
      <w:tr w:rsidR="00E30BB7" w:rsidRPr="00E30BB7" w:rsidTr="00876E1D">
        <w:trPr>
          <w:trHeight w:val="97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012Ю6А1790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154 783,00</w:t>
            </w:r>
          </w:p>
        </w:tc>
      </w:tr>
      <w:tr w:rsidR="00E30BB7" w:rsidRPr="00E30BB7" w:rsidTr="00876E1D">
        <w:trPr>
          <w:trHeight w:val="65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0121074590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3 047,83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12 191,33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13 825,93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15 016,25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32 961,74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32 260,50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31 909,54</w:t>
            </w:r>
          </w:p>
        </w:tc>
      </w:tr>
      <w:tr w:rsidR="00E30BB7" w:rsidRPr="00E30BB7" w:rsidTr="00876E1D">
        <w:trPr>
          <w:trHeight w:val="62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борьбе с борщевиком Сосновского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0360104050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E30BB7" w:rsidRPr="00E30BB7" w:rsidTr="00876E1D">
        <w:trPr>
          <w:trHeight w:val="63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</w:tr>
      <w:tr w:rsidR="00E30BB7" w:rsidRPr="00E30BB7" w:rsidTr="00876E1D">
        <w:trPr>
          <w:trHeight w:val="42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1 795 525,00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1 795 525,00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1 795 525,00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6600126190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Мероприятия связанные с системой РАСЦО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660 000,00</w:t>
            </w:r>
          </w:p>
        </w:tc>
      </w:tr>
      <w:tr w:rsidR="00E30BB7" w:rsidRPr="00E30BB7" w:rsidTr="00876E1D">
        <w:trPr>
          <w:trHeight w:val="8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3 477 726,00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3 477 726,00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3 477 726,00</w:t>
            </w:r>
          </w:p>
        </w:tc>
      </w:tr>
      <w:tr w:rsidR="00E30BB7" w:rsidRPr="00E30BB7" w:rsidTr="00876E1D">
        <w:trPr>
          <w:trHeight w:val="78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1 035 174,00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1 035 174,00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1 035 174,00</w:t>
            </w:r>
          </w:p>
        </w:tc>
      </w:tr>
      <w:tr w:rsidR="00E30BB7" w:rsidRPr="00E30BB7" w:rsidTr="00876E1D">
        <w:trPr>
          <w:trHeight w:val="69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440 863,00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440 863,00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440 863,00</w:t>
            </w:r>
          </w:p>
        </w:tc>
      </w:tr>
      <w:tr w:rsidR="00E30BB7" w:rsidRPr="00E30BB7" w:rsidTr="00876E1D">
        <w:trPr>
          <w:trHeight w:val="84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52 137,00</w:t>
            </w:r>
          </w:p>
        </w:tc>
      </w:tr>
      <w:tr w:rsidR="00E30BB7" w:rsidRPr="00E30BB7" w:rsidTr="00876E1D">
        <w:trPr>
          <w:trHeight w:val="56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6 821 200,00</w:t>
            </w:r>
          </w:p>
        </w:tc>
      </w:tr>
      <w:tr w:rsidR="00E30BB7" w:rsidRPr="00E30BB7" w:rsidTr="00876E1D">
        <w:trPr>
          <w:trHeight w:val="50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2 049 000,00</w:t>
            </w:r>
          </w:p>
        </w:tc>
      </w:tr>
      <w:tr w:rsidR="00E30BB7" w:rsidRPr="00E30BB7" w:rsidTr="00AA3750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E30BB7" w:rsidRPr="00E30BB7" w:rsidTr="00E13DD0">
        <w:trPr>
          <w:trHeight w:val="120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3 720 000,00</w:t>
            </w:r>
          </w:p>
        </w:tc>
      </w:tr>
      <w:tr w:rsidR="00E30BB7" w:rsidRPr="00E30BB7" w:rsidTr="00876E1D">
        <w:trPr>
          <w:trHeight w:val="127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E30BB7" w:rsidRPr="00E30BB7" w:rsidTr="00876E1D">
        <w:trPr>
          <w:trHeight w:val="39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8 300 000,00</w:t>
            </w:r>
          </w:p>
        </w:tc>
      </w:tr>
      <w:tr w:rsidR="00E30BB7" w:rsidRPr="00E30BB7" w:rsidTr="00876E1D">
        <w:trPr>
          <w:trHeight w:val="40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отрасли культуры (лучшие сельские учреждения культуры)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02107L5192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9 296,58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0BB7" w:rsidRPr="00E30BB7" w:rsidTr="00876E1D">
        <w:trPr>
          <w:trHeight w:val="43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отрасли культуры (лучшие сельские учреждения культуры)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02107L5192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36 986,30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0BB7" w:rsidRPr="00E30BB7" w:rsidTr="00876E1D">
        <w:trPr>
          <w:trHeight w:val="44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отрасли культуры (лучшие сельские учреждения культуры)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02107L5192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0BB7" w:rsidRPr="00E30BB7" w:rsidTr="00876E1D">
        <w:trPr>
          <w:trHeight w:val="61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0BB7" w:rsidRPr="00E30BB7" w:rsidTr="00876E1D">
        <w:trPr>
          <w:trHeight w:val="63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7 368 648,00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0BB7" w:rsidRPr="00E30BB7" w:rsidTr="00876E1D">
        <w:trPr>
          <w:trHeight w:val="76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E30BB7" w:rsidRPr="00E30BB7" w:rsidTr="00876E1D">
        <w:trPr>
          <w:trHeight w:val="80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1 114 300,00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10 252,60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0BB7" w:rsidRPr="00E30BB7" w:rsidTr="00876E1D">
        <w:trPr>
          <w:trHeight w:val="66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0130925200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81 505,29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2 373 123,75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2 419 844,00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2 419 844,00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0BB7" w:rsidRPr="00E30BB7" w:rsidTr="00AA3750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83 200,00</w:t>
            </w:r>
          </w:p>
        </w:tc>
      </w:tr>
      <w:tr w:rsidR="00E30BB7" w:rsidRPr="00E30BB7" w:rsidTr="00AA3750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1 699 100,00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470 000,00</w:t>
            </w:r>
          </w:p>
        </w:tc>
      </w:tr>
      <w:tr w:rsidR="00E30BB7" w:rsidRPr="00E30BB7" w:rsidTr="00AA3750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E30BB7" w:rsidRPr="00E30BB7" w:rsidTr="00AA3750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E30BB7" w:rsidRPr="00E30BB7" w:rsidTr="00876E1D">
        <w:trPr>
          <w:trHeight w:val="69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2 253 150,00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951 150,00</w:t>
            </w:r>
          </w:p>
        </w:tc>
      </w:tr>
      <w:tr w:rsidR="00E30BB7" w:rsidRPr="00E30BB7" w:rsidTr="00AA3750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E30BB7" w:rsidRPr="00E30BB7" w:rsidTr="00876E1D">
        <w:trPr>
          <w:trHeight w:val="8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591 016,55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E30BB7" w:rsidRPr="00E30BB7" w:rsidTr="00876E1D">
        <w:trPr>
          <w:trHeight w:val="84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319 148,94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376 344,09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434 782,61</w:t>
            </w:r>
          </w:p>
        </w:tc>
      </w:tr>
      <w:tr w:rsidR="00E30BB7" w:rsidRPr="00E30BB7" w:rsidTr="00876E1D">
        <w:trPr>
          <w:trHeight w:val="81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E30BB7" w:rsidRPr="00E30BB7" w:rsidTr="00876E1D">
        <w:trPr>
          <w:trHeight w:val="64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</w:tr>
      <w:tr w:rsidR="00E30BB7" w:rsidRPr="00E30BB7" w:rsidTr="00876E1D">
        <w:trPr>
          <w:trHeight w:val="51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1 288 400,00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123 500,00</w:t>
            </w:r>
          </w:p>
        </w:tc>
      </w:tr>
      <w:tr w:rsidR="00E30BB7" w:rsidRPr="00E30BB7" w:rsidTr="00876E1D">
        <w:trPr>
          <w:trHeight w:val="61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1 515 700,00</w:t>
            </w:r>
          </w:p>
        </w:tc>
      </w:tr>
      <w:tr w:rsidR="00E30BB7" w:rsidRPr="00E30BB7" w:rsidTr="00876E1D">
        <w:trPr>
          <w:trHeight w:val="61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E30BB7" w:rsidRPr="00E30BB7" w:rsidTr="00876E1D">
        <w:trPr>
          <w:trHeight w:val="61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453 100,00</w:t>
            </w:r>
          </w:p>
        </w:tc>
      </w:tr>
      <w:tr w:rsidR="00E30BB7" w:rsidRPr="00E30BB7" w:rsidTr="00876E1D">
        <w:trPr>
          <w:trHeight w:val="5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E30BB7" w:rsidRPr="00E30BB7" w:rsidTr="00876E1D">
        <w:trPr>
          <w:trHeight w:val="5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20 200,00</w:t>
            </w:r>
          </w:p>
        </w:tc>
      </w:tr>
      <w:tr w:rsidR="00E30BB7" w:rsidRPr="00E30BB7" w:rsidTr="00876E1D">
        <w:trPr>
          <w:trHeight w:val="41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4 929 032,00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4 929 032,00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4 929 032,00</w:t>
            </w:r>
          </w:p>
        </w:tc>
      </w:tr>
      <w:tr w:rsidR="00E30BB7" w:rsidRPr="00E30BB7" w:rsidTr="00876E1D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E30BB7" w:rsidRPr="00E30BB7" w:rsidTr="00876E1D">
        <w:trPr>
          <w:trHeight w:val="32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1 488 568,00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1 488 568,00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1 488 568,00</w:t>
            </w:r>
          </w:p>
        </w:tc>
      </w:tr>
      <w:tr w:rsidR="00E30BB7" w:rsidRPr="00E30BB7" w:rsidTr="00876E1D">
        <w:trPr>
          <w:trHeight w:val="34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E30BB7" w:rsidRPr="00E30BB7" w:rsidTr="00876E1D">
        <w:trPr>
          <w:trHeight w:val="37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</w:tr>
      <w:tr w:rsidR="00E30BB7" w:rsidRPr="00E30BB7" w:rsidTr="00876E1D">
        <w:trPr>
          <w:trHeight w:val="39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876E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87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87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87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876E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876E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876E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</w:tr>
      <w:tr w:rsidR="00E30BB7" w:rsidRPr="00E30BB7" w:rsidTr="00876E1D">
        <w:trPr>
          <w:trHeight w:val="4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876E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87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87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87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876E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876E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876E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67 600,00</w:t>
            </w:r>
          </w:p>
        </w:tc>
      </w:tr>
      <w:tr w:rsidR="00E30BB7" w:rsidRPr="00E30BB7" w:rsidTr="00876E1D">
        <w:trPr>
          <w:trHeight w:val="44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выполнения функций муниципальных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1 185 760,00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1 185 760,00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1 185 760,00</w:t>
            </w:r>
          </w:p>
        </w:tc>
      </w:tr>
      <w:tr w:rsidR="00E30BB7" w:rsidRPr="00E30BB7" w:rsidTr="00876E1D">
        <w:trPr>
          <w:trHeight w:val="32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</w:tr>
      <w:tr w:rsidR="00E30BB7" w:rsidRPr="00E30BB7" w:rsidTr="00876E1D">
        <w:trPr>
          <w:trHeight w:val="34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349 040,00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349 040,00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349 040,00</w:t>
            </w:r>
          </w:p>
        </w:tc>
      </w:tr>
      <w:tr w:rsidR="00E30BB7" w:rsidRPr="00E30BB7" w:rsidTr="00876E1D">
        <w:trPr>
          <w:trHeight w:val="37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36 270,00</w:t>
            </w:r>
          </w:p>
        </w:tc>
      </w:tr>
      <w:tr w:rsidR="00E30BB7" w:rsidRPr="00E30BB7" w:rsidTr="00876E1D">
        <w:trPr>
          <w:trHeight w:val="27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124 730,00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124 730,00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124 730,00</w:t>
            </w:r>
          </w:p>
        </w:tc>
      </w:tr>
      <w:tr w:rsidR="00E30BB7" w:rsidRPr="00E30BB7" w:rsidTr="00876E1D">
        <w:trPr>
          <w:trHeight w:val="58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10 567 200,00</w:t>
            </w:r>
          </w:p>
        </w:tc>
      </w:tr>
      <w:tr w:rsidR="00E30BB7" w:rsidRPr="00E30BB7" w:rsidTr="00876E1D">
        <w:trPr>
          <w:trHeight w:val="58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3 190 000,00</w:t>
            </w:r>
          </w:p>
        </w:tc>
      </w:tr>
      <w:tr w:rsidR="00E30BB7" w:rsidRPr="00E30BB7" w:rsidTr="00876E1D">
        <w:trPr>
          <w:trHeight w:val="72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334 000,00</w:t>
            </w:r>
          </w:p>
        </w:tc>
      </w:tr>
      <w:tr w:rsidR="00E30BB7" w:rsidRPr="00E30BB7" w:rsidTr="00876E1D">
        <w:trPr>
          <w:trHeight w:val="58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661 000,00</w:t>
            </w:r>
          </w:p>
        </w:tc>
      </w:tr>
      <w:tr w:rsidR="00E30BB7" w:rsidRPr="00E30BB7" w:rsidTr="00876E1D">
        <w:trPr>
          <w:trHeight w:val="57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54 300,00</w:t>
            </w:r>
          </w:p>
        </w:tc>
      </w:tr>
      <w:tr w:rsidR="00E30BB7" w:rsidRPr="00E30BB7" w:rsidTr="00876E1D">
        <w:trPr>
          <w:trHeight w:val="58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</w:tr>
      <w:tr w:rsidR="00E30BB7" w:rsidRPr="00E30BB7" w:rsidTr="00876E1D">
        <w:trPr>
          <w:trHeight w:val="57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7 062 900,00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7 062 900,00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7 062 900,00</w:t>
            </w:r>
          </w:p>
        </w:tc>
      </w:tr>
      <w:tr w:rsidR="00E30BB7" w:rsidRPr="00E30BB7" w:rsidTr="00876E1D">
        <w:trPr>
          <w:trHeight w:val="69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2 132 608,42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2 132 608,42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2 132 608,42</w:t>
            </w:r>
          </w:p>
        </w:tc>
      </w:tr>
      <w:tr w:rsidR="00E30BB7" w:rsidRPr="00E30BB7" w:rsidTr="00876E1D">
        <w:trPr>
          <w:trHeight w:val="55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14 694 554,64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14 694 554,64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14 694 554,64</w:t>
            </w:r>
          </w:p>
        </w:tc>
      </w:tr>
      <w:tr w:rsidR="00E30BB7" w:rsidRPr="00E30BB7" w:rsidTr="00876E1D">
        <w:trPr>
          <w:trHeight w:val="69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4 528 476,00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4 528 476,00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4 528 476,00</w:t>
            </w:r>
          </w:p>
        </w:tc>
      </w:tr>
      <w:tr w:rsidR="00E30BB7" w:rsidRPr="00E30BB7" w:rsidTr="00876E1D">
        <w:trPr>
          <w:trHeight w:val="55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2 444 934,00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0BB7" w:rsidRPr="00E30BB7" w:rsidTr="00876E1D">
        <w:trPr>
          <w:trHeight w:val="56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36 700,00</w:t>
            </w:r>
          </w:p>
        </w:tc>
      </w:tr>
      <w:tr w:rsidR="00E30BB7" w:rsidRPr="00E30BB7" w:rsidTr="00876E1D">
        <w:trPr>
          <w:trHeight w:val="56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4 432 675,94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4 432 675,94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4 432 675,94</w:t>
            </w:r>
          </w:p>
        </w:tc>
      </w:tr>
      <w:tr w:rsidR="00E30BB7" w:rsidRPr="00E30BB7" w:rsidTr="00876E1D">
        <w:trPr>
          <w:trHeight w:val="69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1 358 598,75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1 358 598,75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1 358 598,75</w:t>
            </w:r>
          </w:p>
        </w:tc>
      </w:tr>
      <w:tr w:rsidR="00E30BB7" w:rsidRPr="00E30BB7" w:rsidTr="00876E1D">
        <w:trPr>
          <w:trHeight w:val="56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1 250 820,00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1 235 820,00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1 235 820,00</w:t>
            </w:r>
          </w:p>
        </w:tc>
      </w:tr>
      <w:tr w:rsidR="00E30BB7" w:rsidRPr="00E30BB7" w:rsidTr="00876E1D">
        <w:trPr>
          <w:trHeight w:val="5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8 796 603,35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5 586 080,00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5 586 080,00</w:t>
            </w:r>
          </w:p>
        </w:tc>
      </w:tr>
      <w:tr w:rsidR="00E30BB7" w:rsidRPr="00E30BB7" w:rsidTr="00876E1D">
        <w:trPr>
          <w:trHeight w:val="69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1 756 063,24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1 756 063,24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1 756 063,24</w:t>
            </w:r>
          </w:p>
        </w:tc>
      </w:tr>
      <w:tr w:rsidR="00E30BB7" w:rsidRPr="00E30BB7" w:rsidTr="00876E1D">
        <w:trPr>
          <w:trHeight w:val="69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63 334,36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148 590,00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148 590,00</w:t>
            </w:r>
          </w:p>
        </w:tc>
      </w:tr>
      <w:tr w:rsidR="00E30BB7" w:rsidRPr="00E30BB7" w:rsidTr="00876E1D">
        <w:trPr>
          <w:trHeight w:val="70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3 597 124,00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3 597 124,00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3 597 124,00</w:t>
            </w:r>
          </w:p>
        </w:tc>
      </w:tr>
      <w:tr w:rsidR="00E30BB7" w:rsidRPr="00E30BB7" w:rsidTr="00876E1D">
        <w:trPr>
          <w:trHeight w:val="41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3 452 420,59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3 452 420,59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3 452 420,59</w:t>
            </w:r>
          </w:p>
        </w:tc>
      </w:tr>
      <w:tr w:rsidR="00E30BB7" w:rsidRPr="00E30BB7" w:rsidTr="00876E1D">
        <w:trPr>
          <w:trHeight w:val="44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5 588 574,46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5 588 574,46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5 588 574,46</w:t>
            </w:r>
          </w:p>
        </w:tc>
      </w:tr>
      <w:tr w:rsidR="00E30BB7" w:rsidRPr="00E30BB7" w:rsidTr="00876E1D">
        <w:trPr>
          <w:trHeight w:val="45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12 704 638,70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12 704 638,70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12 704 638,70</w:t>
            </w:r>
          </w:p>
        </w:tc>
      </w:tr>
      <w:tr w:rsidR="00E30BB7" w:rsidRPr="00E30BB7" w:rsidTr="00876E1D">
        <w:trPr>
          <w:trHeight w:val="34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49 800,56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30BB7" w:rsidRPr="00E30BB7" w:rsidTr="00876E1D">
        <w:trPr>
          <w:trHeight w:val="37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E30BB7" w:rsidRPr="00E30BB7" w:rsidTr="00876E1D">
        <w:trPr>
          <w:trHeight w:val="38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1 042 631,00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1 042 631,00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1 042 631,00</w:t>
            </w:r>
          </w:p>
        </w:tc>
      </w:tr>
      <w:tr w:rsidR="00E30BB7" w:rsidRPr="00E30BB7" w:rsidTr="00876E1D">
        <w:trPr>
          <w:trHeight w:val="42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1 687 749,50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1 687 749,50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1 687 749,50</w:t>
            </w:r>
          </w:p>
        </w:tc>
      </w:tr>
      <w:tr w:rsidR="00E30BB7" w:rsidRPr="00E30BB7" w:rsidTr="00876E1D">
        <w:trPr>
          <w:trHeight w:val="44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3 836 800,88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3 836 800,88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3 836 800,88</w:t>
            </w:r>
          </w:p>
        </w:tc>
      </w:tr>
      <w:tr w:rsidR="00E30BB7" w:rsidRPr="00E30BB7" w:rsidTr="00876E1D">
        <w:trPr>
          <w:trHeight w:val="31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E30BB7" w:rsidRPr="00E30BB7" w:rsidTr="00876E1D">
        <w:trPr>
          <w:trHeight w:val="41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E30BB7" w:rsidRPr="00E30BB7" w:rsidTr="00876E1D">
        <w:trPr>
          <w:trHeight w:val="2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815 000,00</w:t>
            </w:r>
          </w:p>
        </w:tc>
      </w:tr>
      <w:tr w:rsidR="00E30BB7" w:rsidRPr="00E30BB7" w:rsidTr="00876E1D">
        <w:trPr>
          <w:trHeight w:val="31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</w:tr>
      <w:tr w:rsidR="00E30BB7" w:rsidRPr="00E30BB7" w:rsidTr="00876E1D">
        <w:trPr>
          <w:trHeight w:val="3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950 000,00</w:t>
            </w:r>
          </w:p>
        </w:tc>
      </w:tr>
      <w:tr w:rsidR="00E30BB7" w:rsidRPr="00E30BB7" w:rsidTr="00876E1D">
        <w:trPr>
          <w:trHeight w:val="36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285 000,00</w:t>
            </w:r>
          </w:p>
        </w:tc>
      </w:tr>
      <w:tr w:rsidR="00E30BB7" w:rsidRPr="00E30BB7" w:rsidTr="00876E1D">
        <w:trPr>
          <w:trHeight w:val="39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73 000,00</w:t>
            </w:r>
          </w:p>
        </w:tc>
      </w:tr>
      <w:tr w:rsidR="00E30BB7" w:rsidRPr="00E30BB7" w:rsidTr="00876E1D">
        <w:trPr>
          <w:trHeight w:val="43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других учреждений образования.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E30BB7" w:rsidRPr="00E30BB7" w:rsidTr="00876E1D">
        <w:trPr>
          <w:trHeight w:val="58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15 162 302,00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9 504 281,00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9 504 281,00</w:t>
            </w:r>
          </w:p>
        </w:tc>
      </w:tr>
      <w:tr w:rsidR="00E30BB7" w:rsidRPr="00E30BB7" w:rsidTr="00876E1D">
        <w:trPr>
          <w:trHeight w:val="66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5 658 021,00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5 658 021,00</w:t>
            </w:r>
          </w:p>
        </w:tc>
      </w:tr>
      <w:tr w:rsidR="00E30BB7" w:rsidRPr="00E30BB7" w:rsidTr="00876E1D">
        <w:trPr>
          <w:trHeight w:val="60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4 491 468,00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4 491 468,00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4 491 468,00</w:t>
            </w:r>
          </w:p>
        </w:tc>
      </w:tr>
      <w:tr w:rsidR="00E30BB7" w:rsidRPr="00E30BB7" w:rsidTr="00876E1D">
        <w:trPr>
          <w:trHeight w:val="69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637 560,11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570 600,00</w:t>
            </w:r>
          </w:p>
        </w:tc>
      </w:tr>
      <w:tr w:rsidR="00E30BB7" w:rsidRPr="00E30BB7" w:rsidTr="00876E1D">
        <w:trPr>
          <w:trHeight w:val="63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383 300,00</w:t>
            </w:r>
          </w:p>
        </w:tc>
      </w:tr>
      <w:tr w:rsidR="00E30BB7" w:rsidRPr="00E30BB7" w:rsidTr="00876E1D">
        <w:trPr>
          <w:trHeight w:val="55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51 313,79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65 100,00</w:t>
            </w:r>
          </w:p>
        </w:tc>
      </w:tr>
      <w:tr w:rsidR="00E30BB7" w:rsidRPr="00E30BB7" w:rsidTr="00876E1D">
        <w:trPr>
          <w:trHeight w:val="64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212 600,00</w:t>
            </w:r>
          </w:p>
        </w:tc>
      </w:tr>
      <w:tr w:rsidR="00E30BB7" w:rsidRPr="00E30BB7" w:rsidTr="00876E1D">
        <w:trPr>
          <w:trHeight w:val="58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45 068 765,15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45 068 765,15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45 068 765,15</w:t>
            </w:r>
          </w:p>
        </w:tc>
      </w:tr>
      <w:tr w:rsidR="00E30BB7" w:rsidRPr="00E30BB7" w:rsidTr="00876E1D">
        <w:trPr>
          <w:trHeight w:val="66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25 944 839,70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25 944 839,70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25 944 839,70</w:t>
            </w:r>
          </w:p>
        </w:tc>
      </w:tr>
      <w:tr w:rsidR="00E30BB7" w:rsidRPr="00E30BB7" w:rsidTr="00AA3750">
        <w:trPr>
          <w:trHeight w:val="60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0110442010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1 510 000,00</w:t>
            </w:r>
          </w:p>
        </w:tc>
      </w:tr>
      <w:tr w:rsidR="00E30BB7" w:rsidRPr="00E30BB7" w:rsidTr="00AA3750">
        <w:trPr>
          <w:trHeight w:val="53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89 601 293,16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89 601 293,16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89 601 293,16</w:t>
            </w:r>
          </w:p>
        </w:tc>
      </w:tr>
      <w:tr w:rsidR="00E30BB7" w:rsidRPr="00E30BB7" w:rsidTr="00AA3750">
        <w:trPr>
          <w:trHeight w:val="49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0120342110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1 687 557,00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1 687 557,00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1 687 557,00</w:t>
            </w:r>
          </w:p>
        </w:tc>
      </w:tr>
      <w:tr w:rsidR="00E30BB7" w:rsidRPr="00E30BB7" w:rsidTr="00AA3750">
        <w:trPr>
          <w:trHeight w:val="57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1 124 309,44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1 124 309,44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1 124 309,44</w:t>
            </w:r>
          </w:p>
        </w:tc>
      </w:tr>
      <w:tr w:rsidR="00E30BB7" w:rsidRPr="00E30BB7" w:rsidTr="00AA3750">
        <w:trPr>
          <w:trHeight w:val="64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6 881 509,00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6 928 665,00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6 982 673,00</w:t>
            </w:r>
          </w:p>
        </w:tc>
      </w:tr>
      <w:tr w:rsidR="00E30BB7" w:rsidRPr="00E30BB7" w:rsidTr="00AA3750">
        <w:trPr>
          <w:trHeight w:val="60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7 837 205,35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7 837 205,35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7 837 205,35</w:t>
            </w:r>
          </w:p>
        </w:tc>
      </w:tr>
      <w:tr w:rsidR="00E30BB7" w:rsidRPr="00E30BB7" w:rsidTr="00AA3750">
        <w:trPr>
          <w:trHeight w:val="52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0130342310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335 000,00</w:t>
            </w:r>
          </w:p>
        </w:tc>
      </w:tr>
      <w:tr w:rsidR="00E30BB7" w:rsidRPr="00E30BB7" w:rsidTr="00AA3750">
        <w:trPr>
          <w:trHeight w:val="55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198 450,00</w:t>
            </w:r>
          </w:p>
        </w:tc>
      </w:tr>
      <w:tr w:rsidR="00E30BB7" w:rsidRPr="00E30BB7" w:rsidTr="00AA3750">
        <w:trPr>
          <w:trHeight w:val="64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2 976 750,00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2 976 750,00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2 976 750,00</w:t>
            </w:r>
          </w:p>
        </w:tc>
      </w:tr>
      <w:tr w:rsidR="00E30BB7" w:rsidRPr="00E30BB7" w:rsidTr="00AA3750">
        <w:trPr>
          <w:trHeight w:val="58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1 663 900,00</w:t>
            </w:r>
          </w:p>
        </w:tc>
      </w:tr>
      <w:tr w:rsidR="00E30BB7" w:rsidRPr="00E30BB7" w:rsidTr="00AA3750">
        <w:trPr>
          <w:trHeight w:val="52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</w:tr>
      <w:tr w:rsidR="00E30BB7" w:rsidRPr="00E30BB7" w:rsidTr="00AA3750">
        <w:trPr>
          <w:trHeight w:val="60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E30BB7" w:rsidRPr="00E30BB7" w:rsidTr="00AA3750">
        <w:trPr>
          <w:trHeight w:val="39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519 000,00</w:t>
            </w:r>
          </w:p>
        </w:tc>
      </w:tr>
      <w:tr w:rsidR="00E30BB7" w:rsidRPr="00E30BB7" w:rsidTr="00AA3750">
        <w:trPr>
          <w:trHeight w:val="43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156 000,00</w:t>
            </w:r>
          </w:p>
        </w:tc>
      </w:tr>
      <w:tr w:rsidR="00E30BB7" w:rsidRPr="00E30BB7" w:rsidTr="00AA3750">
        <w:trPr>
          <w:trHeight w:val="4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419 000,00</w:t>
            </w:r>
          </w:p>
        </w:tc>
      </w:tr>
      <w:tr w:rsidR="00E30BB7" w:rsidRPr="00E30BB7" w:rsidTr="00AA3750">
        <w:trPr>
          <w:trHeight w:val="46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</w:tr>
      <w:tr w:rsidR="00E30BB7" w:rsidRPr="00E30BB7" w:rsidTr="00AA3750">
        <w:trPr>
          <w:trHeight w:val="50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39 754 475,36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39 754 475,36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39 754 475,36</w:t>
            </w:r>
          </w:p>
        </w:tc>
      </w:tr>
      <w:tr w:rsidR="00E30BB7" w:rsidRPr="00E30BB7" w:rsidTr="00AA3750">
        <w:trPr>
          <w:trHeight w:val="52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8 456 407,00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</w:tr>
      <w:tr w:rsidR="00E30BB7" w:rsidRPr="00E30BB7" w:rsidTr="00AA3750">
        <w:trPr>
          <w:trHeight w:val="39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153 800,00</w:t>
            </w:r>
          </w:p>
        </w:tc>
      </w:tr>
      <w:tr w:rsidR="00E30BB7" w:rsidRPr="00E30BB7" w:rsidTr="00AA3750">
        <w:trPr>
          <w:trHeight w:val="41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30BB7" w:rsidRPr="00E30BB7" w:rsidTr="00AA3750">
        <w:trPr>
          <w:trHeight w:val="41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11 415 524,64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11 415 524,64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11 415 524,64</w:t>
            </w:r>
          </w:p>
        </w:tc>
      </w:tr>
      <w:tr w:rsidR="00E30BB7" w:rsidRPr="00E30BB7" w:rsidTr="00AA3750">
        <w:trPr>
          <w:trHeight w:val="43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2 551 810,00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2 551 810,00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2 551 810,00</w:t>
            </w:r>
          </w:p>
        </w:tc>
      </w:tr>
      <w:tr w:rsidR="00E30BB7" w:rsidRPr="00E30BB7" w:rsidTr="00AA3750">
        <w:trPr>
          <w:trHeight w:val="31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1 621 060,00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1 501 060,00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1 621 060,00</w:t>
            </w:r>
          </w:p>
        </w:tc>
      </w:tr>
      <w:tr w:rsidR="00E30BB7" w:rsidRPr="00E30BB7" w:rsidTr="00AA3750">
        <w:trPr>
          <w:trHeight w:val="3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</w:tr>
      <w:tr w:rsidR="00E30BB7" w:rsidRPr="00E30BB7" w:rsidTr="00AA3750">
        <w:trPr>
          <w:trHeight w:val="36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968 000,00</w:t>
            </w:r>
          </w:p>
        </w:tc>
      </w:tr>
      <w:tr w:rsidR="00E30BB7" w:rsidRPr="00E30BB7" w:rsidTr="00AA3750">
        <w:trPr>
          <w:trHeight w:val="2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144 900,00</w:t>
            </w:r>
          </w:p>
        </w:tc>
      </w:tr>
      <w:tr w:rsidR="00E30BB7" w:rsidRPr="00E30BB7" w:rsidTr="00AA3750">
        <w:trPr>
          <w:trHeight w:val="28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133 100,00</w:t>
            </w:r>
          </w:p>
        </w:tc>
      </w:tr>
      <w:tr w:rsidR="00E30BB7" w:rsidRPr="00E30BB7" w:rsidTr="00AA3750">
        <w:trPr>
          <w:trHeight w:val="2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E30BB7" w:rsidRPr="00E30BB7" w:rsidTr="00AA3750">
        <w:trPr>
          <w:trHeight w:val="117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E30BB7" w:rsidRPr="00E30BB7" w:rsidTr="00AA3750">
        <w:trPr>
          <w:trHeight w:val="25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E30BB7" w:rsidRPr="00E30BB7" w:rsidTr="00AA3750">
        <w:trPr>
          <w:trHeight w:val="50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E30BB7" w:rsidRPr="00E30BB7" w:rsidTr="00AA3750">
        <w:trPr>
          <w:trHeight w:val="41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30BB7" w:rsidRPr="00E30BB7" w:rsidTr="00AA3750">
        <w:trPr>
          <w:trHeight w:val="134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AA3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ии</w:t>
            </w: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демилитаризации и денацификации Украины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E30BB7" w:rsidRPr="00E30BB7" w:rsidTr="00AA3750">
        <w:trPr>
          <w:trHeight w:val="56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3 215 610,00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3 215 610,00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3 215 610,00</w:t>
            </w:r>
          </w:p>
        </w:tc>
      </w:tr>
      <w:tr w:rsidR="00E30BB7" w:rsidRPr="00E30BB7" w:rsidTr="00AA3750">
        <w:trPr>
          <w:trHeight w:val="65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906 590,00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906 590,00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906 590,00</w:t>
            </w:r>
          </w:p>
        </w:tc>
      </w:tr>
      <w:tr w:rsidR="00E30BB7" w:rsidRPr="00E30BB7" w:rsidTr="00AA3750">
        <w:trPr>
          <w:trHeight w:val="58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364 100,00</w:t>
            </w:r>
          </w:p>
        </w:tc>
      </w:tr>
      <w:tr w:rsidR="00E30BB7" w:rsidRPr="00E30BB7" w:rsidTr="00AA3750">
        <w:trPr>
          <w:trHeight w:val="52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30BB7" w:rsidRPr="00E30BB7" w:rsidTr="00AA3750">
        <w:trPr>
          <w:trHeight w:val="61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26 769 810,00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21 769 810,00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26 769 810,00</w:t>
            </w:r>
          </w:p>
        </w:tc>
      </w:tr>
      <w:tr w:rsidR="00E30BB7" w:rsidRPr="00E30BB7" w:rsidTr="00AA3750">
        <w:trPr>
          <w:trHeight w:val="5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8 045 150,00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8 045 150,00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8 045 150,00</w:t>
            </w:r>
          </w:p>
        </w:tc>
      </w:tr>
      <w:tr w:rsidR="00E30BB7" w:rsidRPr="00E30BB7" w:rsidTr="00AA3750">
        <w:trPr>
          <w:trHeight w:val="70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1 629 000,00</w:t>
            </w:r>
          </w:p>
        </w:tc>
      </w:tr>
      <w:tr w:rsidR="00E30BB7" w:rsidRPr="00E30BB7" w:rsidTr="00AA3750">
        <w:trPr>
          <w:trHeight w:val="69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514 500,00</w:t>
            </w:r>
          </w:p>
        </w:tc>
      </w:tr>
      <w:tr w:rsidR="00E30BB7" w:rsidRPr="00E30BB7" w:rsidTr="00AA3750">
        <w:trPr>
          <w:trHeight w:val="60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по пожарным водоемам и пирсам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224 500,00</w:t>
            </w:r>
          </w:p>
        </w:tc>
      </w:tr>
      <w:tr w:rsidR="00E30BB7" w:rsidRPr="00E30BB7" w:rsidTr="00AA3750">
        <w:trPr>
          <w:trHeight w:val="65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</w:tr>
      <w:tr w:rsidR="00E30BB7" w:rsidRPr="00E30BB7" w:rsidTr="00AA3750">
        <w:trPr>
          <w:trHeight w:val="42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муниципального имущества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E30BB7" w:rsidRPr="00E30BB7" w:rsidTr="00AA3750">
        <w:trPr>
          <w:trHeight w:val="68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10 072 727,64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8 187 472,00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8 187 472,00</w:t>
            </w:r>
          </w:p>
        </w:tc>
      </w:tr>
      <w:tr w:rsidR="00E30BB7" w:rsidRPr="00E30BB7" w:rsidTr="00AA3750">
        <w:trPr>
          <w:trHeight w:val="50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6 477 519,23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9 056 600,00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2 699 000,00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848 000,00</w:t>
            </w:r>
          </w:p>
        </w:tc>
      </w:tr>
      <w:tr w:rsidR="00E30BB7" w:rsidRPr="00E30BB7" w:rsidTr="00AA3750">
        <w:trPr>
          <w:trHeight w:val="87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8 258 800,00</w:t>
            </w:r>
          </w:p>
        </w:tc>
      </w:tr>
      <w:tr w:rsidR="00E30BB7" w:rsidRPr="00E30BB7" w:rsidTr="00AA3750">
        <w:trPr>
          <w:trHeight w:val="39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346 530,00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346 530,00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346 530,00</w:t>
            </w:r>
          </w:p>
        </w:tc>
      </w:tr>
      <w:tr w:rsidR="00E30BB7" w:rsidRPr="00E30BB7" w:rsidTr="00AA3750">
        <w:trPr>
          <w:trHeight w:val="41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104 650,00</w:t>
            </w:r>
          </w:p>
        </w:tc>
      </w:tr>
      <w:tr w:rsidR="00E30BB7" w:rsidRPr="00E30BB7" w:rsidTr="00AA3750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58 242,11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1 106 600,00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1 106 600,00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0BB7" w:rsidRPr="00E30BB7" w:rsidTr="00AA3750">
        <w:trPr>
          <w:trHeight w:val="3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дошкольного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51 056 000,00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51 279 500,00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53 402 200,00</w:t>
            </w:r>
          </w:p>
        </w:tc>
      </w:tr>
      <w:tr w:rsidR="00E30BB7" w:rsidRPr="00E30BB7" w:rsidTr="00AA3750">
        <w:trPr>
          <w:trHeight w:val="40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дошкольного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34 404 600,00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34 555 100,00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35 985 400,00</w:t>
            </w:r>
          </w:p>
        </w:tc>
      </w:tr>
      <w:tr w:rsidR="00E30BB7" w:rsidRPr="00E30BB7" w:rsidTr="00AA3750">
        <w:trPr>
          <w:trHeight w:val="30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158 008 400,00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158 699 900,00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165 269 200,00</w:t>
            </w:r>
          </w:p>
        </w:tc>
      </w:tr>
      <w:tr w:rsidR="00E30BB7" w:rsidRPr="00E30BB7" w:rsidTr="00AA3750">
        <w:trPr>
          <w:trHeight w:val="103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703 080,00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703 080,00</w:t>
            </w:r>
          </w:p>
        </w:tc>
      </w:tr>
      <w:tr w:rsidR="00E30BB7" w:rsidRPr="00E30BB7" w:rsidTr="00AA3750">
        <w:trPr>
          <w:trHeight w:val="108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0120973140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907 100,00</w:t>
            </w:r>
          </w:p>
        </w:tc>
      </w:tr>
      <w:tr w:rsidR="00E30BB7" w:rsidRPr="00E30BB7" w:rsidTr="00AA3750">
        <w:trPr>
          <w:trHeight w:val="72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13 320 000,00</w:t>
            </w:r>
          </w:p>
        </w:tc>
      </w:tr>
      <w:tr w:rsidR="00E30BB7" w:rsidRPr="00E30BB7" w:rsidTr="00AA3750">
        <w:trPr>
          <w:trHeight w:val="172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381 400,00</w:t>
            </w:r>
          </w:p>
        </w:tc>
      </w:tr>
      <w:tr w:rsidR="00E30BB7" w:rsidRPr="00E30BB7" w:rsidTr="00AA3750">
        <w:trPr>
          <w:trHeight w:val="154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</w:tr>
      <w:tr w:rsidR="00E30BB7" w:rsidRPr="00E30BB7" w:rsidTr="00AA3750">
        <w:trPr>
          <w:trHeight w:val="154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3 127 100,00</w:t>
            </w:r>
          </w:p>
        </w:tc>
      </w:tr>
      <w:tr w:rsidR="00E30BB7" w:rsidRPr="00E30BB7" w:rsidTr="00AA3750">
        <w:trPr>
          <w:trHeight w:val="85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869 578,00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968 579,00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1 229 870,00</w:t>
            </w:r>
          </w:p>
        </w:tc>
      </w:tr>
      <w:tr w:rsidR="00E30BB7" w:rsidRPr="00E30BB7" w:rsidTr="00AA3750">
        <w:trPr>
          <w:trHeight w:val="82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E30BB7" w:rsidRPr="00E30BB7" w:rsidTr="00AA3750">
        <w:trPr>
          <w:trHeight w:val="81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258 082,00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366 890,00</w:t>
            </w:r>
          </w:p>
        </w:tc>
      </w:tr>
      <w:tr w:rsidR="00E30BB7" w:rsidRPr="00E30BB7" w:rsidTr="00AA3750">
        <w:trPr>
          <w:trHeight w:val="83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24 640,00</w:t>
            </w:r>
          </w:p>
        </w:tc>
      </w:tr>
      <w:tr w:rsidR="00E30BB7" w:rsidRPr="00E30BB7" w:rsidTr="00AA3750">
        <w:trPr>
          <w:trHeight w:val="84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E30BB7" w:rsidRPr="00E30BB7" w:rsidTr="00AA3750">
        <w:trPr>
          <w:trHeight w:val="81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1 045 392,00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1 045 392,00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1 045 392,00</w:t>
            </w:r>
          </w:p>
        </w:tc>
      </w:tr>
      <w:tr w:rsidR="00E30BB7" w:rsidRPr="00E30BB7" w:rsidTr="00AA3750">
        <w:trPr>
          <w:trHeight w:val="86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315 708,00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315 708,00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315 708,00</w:t>
            </w:r>
          </w:p>
        </w:tc>
      </w:tr>
      <w:tr w:rsidR="00E30BB7" w:rsidRPr="00E30BB7" w:rsidTr="00AA3750">
        <w:trPr>
          <w:trHeight w:val="8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53 800,00</w:t>
            </w:r>
          </w:p>
        </w:tc>
      </w:tr>
      <w:tr w:rsidR="00E30BB7" w:rsidRPr="00E30BB7" w:rsidTr="00AA3750">
        <w:trPr>
          <w:trHeight w:val="113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</w:tr>
      <w:tr w:rsidR="00E30BB7" w:rsidRPr="00E30BB7" w:rsidTr="00AA3750">
        <w:trPr>
          <w:trHeight w:val="113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553 149,00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582 104,00</w:t>
            </w:r>
          </w:p>
        </w:tc>
      </w:tr>
      <w:tr w:rsidR="00E30BB7" w:rsidRPr="00E30BB7" w:rsidTr="00AA3750">
        <w:trPr>
          <w:trHeight w:val="112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166 124,00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167 051,00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175 796,00</w:t>
            </w:r>
          </w:p>
        </w:tc>
      </w:tr>
      <w:tr w:rsidR="00E30BB7" w:rsidRPr="00E30BB7" w:rsidTr="00AA3750">
        <w:trPr>
          <w:trHeight w:val="122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190 300,00</w:t>
            </w:r>
          </w:p>
        </w:tc>
      </w:tr>
      <w:tr w:rsidR="00E30BB7" w:rsidRPr="00E30BB7" w:rsidTr="00AA3750">
        <w:trPr>
          <w:trHeight w:val="59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3 809 890,00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3 809 890,00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3 809 890,00</w:t>
            </w:r>
          </w:p>
        </w:tc>
      </w:tr>
      <w:tr w:rsidR="00E30BB7" w:rsidRPr="00E30BB7" w:rsidTr="00AA3750">
        <w:trPr>
          <w:trHeight w:val="54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E30BB7" w:rsidRPr="00E30BB7" w:rsidTr="00AA3750">
        <w:trPr>
          <w:trHeight w:val="62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1 140 010,00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1 140 010,00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1 140 010,00</w:t>
            </w:r>
          </w:p>
        </w:tc>
      </w:tr>
      <w:tr w:rsidR="00E30BB7" w:rsidRPr="00E30BB7" w:rsidTr="00AA3750">
        <w:trPr>
          <w:trHeight w:val="56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</w:tr>
      <w:tr w:rsidR="00E30BB7" w:rsidRPr="00E30BB7" w:rsidTr="00AA3750">
        <w:trPr>
          <w:trHeight w:val="65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1 791 300,00</w:t>
            </w:r>
          </w:p>
        </w:tc>
      </w:tr>
      <w:tr w:rsidR="00E30BB7" w:rsidRPr="00E30BB7" w:rsidTr="00AA3750">
        <w:trPr>
          <w:trHeight w:val="59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E30BB7" w:rsidRPr="00E30BB7" w:rsidTr="00AA3750">
        <w:trPr>
          <w:trHeight w:val="126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E30BB7" w:rsidRPr="00E30BB7" w:rsidTr="00AA3750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522 734,00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522 734,00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522 734,00</w:t>
            </w:r>
          </w:p>
        </w:tc>
      </w:tr>
      <w:tr w:rsidR="00E30BB7" w:rsidRPr="00E30BB7" w:rsidTr="00AA3750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E30BB7" w:rsidRPr="00E30BB7" w:rsidTr="00AA3750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157 866,00</w:t>
            </w:r>
          </w:p>
        </w:tc>
      </w:tr>
      <w:tr w:rsidR="00E30BB7" w:rsidRPr="00E30BB7" w:rsidTr="00AA3750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E30BB7" w:rsidRPr="00E30BB7" w:rsidTr="00AA3750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32 400,00</w:t>
            </w:r>
          </w:p>
        </w:tc>
      </w:tr>
      <w:tr w:rsidR="00E30BB7" w:rsidRPr="00E30BB7" w:rsidTr="00AA3750">
        <w:trPr>
          <w:trHeight w:val="163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16 092 720,00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15 780 240,00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15 624 000,00</w:t>
            </w:r>
          </w:p>
        </w:tc>
      </w:tr>
      <w:tr w:rsidR="00E30BB7" w:rsidRPr="00E30BB7" w:rsidTr="00AA3750">
        <w:trPr>
          <w:trHeight w:val="154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0110773170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38 599,00</w:t>
            </w:r>
          </w:p>
        </w:tc>
      </w:tr>
      <w:tr w:rsidR="00E30BB7" w:rsidRPr="00E30BB7" w:rsidTr="00AA3750">
        <w:trPr>
          <w:trHeight w:val="150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0110773170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73 796,00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74 135,00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77 201,00</w:t>
            </w:r>
          </w:p>
        </w:tc>
      </w:tr>
      <w:tr w:rsidR="00E30BB7" w:rsidRPr="00E30BB7" w:rsidTr="00AA3750">
        <w:trPr>
          <w:trHeight w:val="75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2 439 666,40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0BB7" w:rsidRPr="00E30BB7" w:rsidTr="00AA3750">
        <w:trPr>
          <w:trHeight w:val="84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2 659 100,00</w:t>
            </w:r>
          </w:p>
        </w:tc>
      </w:tr>
      <w:tr w:rsidR="00E30BB7" w:rsidRPr="00E30BB7" w:rsidTr="00AA3750">
        <w:trPr>
          <w:trHeight w:val="112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</w:tr>
      <w:tr w:rsidR="00E30BB7" w:rsidRPr="00E30BB7" w:rsidTr="00AA3750">
        <w:trPr>
          <w:trHeight w:val="108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0BB7" w:rsidRPr="00E30BB7" w:rsidTr="00AA3750">
        <w:trPr>
          <w:trHeight w:val="57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8 020 220,00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6 020 220,00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8 020 220,00</w:t>
            </w:r>
          </w:p>
        </w:tc>
      </w:tr>
      <w:tr w:rsidR="00E30BB7" w:rsidRPr="00E30BB7" w:rsidTr="00AA3750">
        <w:trPr>
          <w:trHeight w:val="64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4 237 700,00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4 237 700,00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4 237 700,00</w:t>
            </w:r>
          </w:p>
        </w:tc>
      </w:tr>
      <w:tr w:rsidR="00E30BB7" w:rsidRPr="00E30BB7" w:rsidTr="00AA3750">
        <w:trPr>
          <w:trHeight w:val="58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29 013 600,00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23 013 600,00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29 013 600,00</w:t>
            </w:r>
          </w:p>
        </w:tc>
      </w:tr>
      <w:tr w:rsidR="00E30BB7" w:rsidRPr="00E30BB7" w:rsidTr="00AA3750">
        <w:trPr>
          <w:trHeight w:val="67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E30BB7" w:rsidRPr="00E30BB7" w:rsidTr="00AA3750">
        <w:trPr>
          <w:trHeight w:val="61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43 421 950,00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38 018 241,00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43 204 091,00</w:t>
            </w:r>
          </w:p>
        </w:tc>
      </w:tr>
      <w:tr w:rsidR="00E30BB7" w:rsidRPr="00E30BB7" w:rsidTr="00AA3750">
        <w:trPr>
          <w:trHeight w:val="55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701 750,00</w:t>
            </w:r>
          </w:p>
        </w:tc>
      </w:tr>
      <w:tr w:rsidR="00E30BB7" w:rsidRPr="00E30BB7" w:rsidTr="00AA3750">
        <w:trPr>
          <w:trHeight w:val="55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2 807 000,00</w:t>
            </w:r>
          </w:p>
        </w:tc>
      </w:tr>
      <w:tr w:rsidR="00E30BB7" w:rsidRPr="00E30BB7" w:rsidTr="00AA3750">
        <w:trPr>
          <w:trHeight w:val="98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01207S2490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343 022,87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335 580,65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321 361,38</w:t>
            </w:r>
          </w:p>
        </w:tc>
      </w:tr>
      <w:tr w:rsidR="00E30BB7" w:rsidRPr="00E30BB7" w:rsidTr="00AA3750">
        <w:trPr>
          <w:trHeight w:val="108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01207S2490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1 880 465,00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1 847 724,50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1 842 696,90</w:t>
            </w:r>
          </w:p>
        </w:tc>
      </w:tr>
      <w:tr w:rsidR="00E30BB7" w:rsidRPr="00E30BB7" w:rsidTr="00AA3750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290 655,59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E30BB7" w:rsidRPr="00E30BB7" w:rsidTr="00AA3750">
        <w:trPr>
          <w:trHeight w:val="32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иные цели за счет средств местного бюджета(МЦКС)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</w:tr>
      <w:tr w:rsidR="00E30BB7" w:rsidRPr="00E30BB7" w:rsidTr="00AA3750">
        <w:trPr>
          <w:trHeight w:val="64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E30BB7" w:rsidRPr="00E30BB7" w:rsidTr="00AA3750">
        <w:trPr>
          <w:trHeight w:val="140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E30BB7" w:rsidRPr="00E30BB7" w:rsidTr="00AA3750">
        <w:trPr>
          <w:trHeight w:val="1306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718 100,00</w:t>
            </w:r>
          </w:p>
        </w:tc>
      </w:tr>
      <w:tr w:rsidR="00E30BB7" w:rsidRPr="00E30BB7" w:rsidTr="00AA3750">
        <w:trPr>
          <w:trHeight w:val="92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3 036 572,23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1 006 863,56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303 678,91</w:t>
            </w:r>
          </w:p>
        </w:tc>
      </w:tr>
      <w:tr w:rsidR="00E30BB7" w:rsidRPr="00E30BB7" w:rsidTr="00AA3750">
        <w:trPr>
          <w:trHeight w:val="8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3 461 692,34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0BB7" w:rsidRPr="00E30BB7" w:rsidTr="00AA3750">
        <w:trPr>
          <w:trHeight w:val="84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54 233 180,00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0BB7" w:rsidRPr="00E30BB7" w:rsidTr="00AA3750">
        <w:trPr>
          <w:trHeight w:val="87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011Я1А3150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1 002 577,88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1 002 577,88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1 002 577,88</w:t>
            </w:r>
          </w:p>
        </w:tc>
      </w:tr>
      <w:tr w:rsidR="00E30BB7" w:rsidRPr="00E30BB7" w:rsidTr="00AA3750">
        <w:trPr>
          <w:trHeight w:val="904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011Я1А3150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19 048 979,67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0BB7" w:rsidRPr="00E30BB7" w:rsidTr="00AA3750">
        <w:trPr>
          <w:trHeight w:val="51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E30BB7" w:rsidRPr="00E30BB7" w:rsidTr="00AA3750">
        <w:trPr>
          <w:trHeight w:val="66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7 050 600,00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7 342 600,00</w:t>
            </w:r>
          </w:p>
        </w:tc>
      </w:tr>
      <w:tr w:rsidR="00E30BB7" w:rsidRPr="00E30BB7" w:rsidTr="00AA3750">
        <w:trPr>
          <w:trHeight w:val="65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программы дошкольного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01103S2180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259 306,26</w:t>
            </w:r>
          </w:p>
        </w:tc>
      </w:tr>
      <w:tr w:rsidR="00E30BB7" w:rsidRPr="00E30BB7" w:rsidTr="00AA3750">
        <w:trPr>
          <w:trHeight w:val="5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капитальный ремонт образовательных организаций, реализующих программы дошкольного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01103S2180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4 705 300,00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4 710 000,00</w:t>
            </w:r>
          </w:p>
        </w:tc>
      </w:tr>
      <w:tr w:rsidR="00E30BB7" w:rsidRPr="00E30BB7" w:rsidTr="00AA3750">
        <w:trPr>
          <w:trHeight w:val="84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AA37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мероприятия по погашению з</w:t>
            </w:r>
            <w:r w:rsidR="00AA37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адолженности, на возмещение расх</w:t>
            </w: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одов и или компенсации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1 358 100,00</w:t>
            </w:r>
          </w:p>
        </w:tc>
      </w:tr>
      <w:tr w:rsidR="00E30BB7" w:rsidRPr="00E30BB7" w:rsidTr="00AA3750">
        <w:trPr>
          <w:trHeight w:val="71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AA37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мероприятия по погашению задолженности, на возмещение расходов и или компенсации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20201S2090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5 432 200,00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5 432 200,00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51 400,00</w:t>
            </w:r>
          </w:p>
        </w:tc>
      </w:tr>
      <w:tr w:rsidR="00E30BB7" w:rsidRPr="00E30BB7" w:rsidTr="00AA3750">
        <w:trPr>
          <w:trHeight w:val="72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39 635,20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0BB7" w:rsidRPr="00E30BB7" w:rsidTr="00AA3750">
        <w:trPr>
          <w:trHeight w:val="66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164 089,74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0BB7" w:rsidRPr="00E30BB7" w:rsidTr="00AA3750">
        <w:trPr>
          <w:trHeight w:val="60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2 570 739,26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0BB7" w:rsidRPr="00E30BB7" w:rsidTr="00AA3750">
        <w:trPr>
          <w:trHeight w:val="55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 за счет областного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1 170 027,30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0BB7" w:rsidRPr="00E30BB7" w:rsidTr="00AA3750">
        <w:trPr>
          <w:trHeight w:val="68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 за счет областного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2 304 947,35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0BB7" w:rsidRPr="00E30BB7" w:rsidTr="00AA3750">
        <w:trPr>
          <w:trHeight w:val="69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01214S2250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2 409 800,00</w:t>
            </w:r>
          </w:p>
        </w:tc>
      </w:tr>
      <w:tr w:rsidR="00E30BB7" w:rsidRPr="00E30BB7" w:rsidTr="00AA3750">
        <w:trPr>
          <w:trHeight w:val="53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01214S2250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2 409 800,00</w:t>
            </w:r>
          </w:p>
        </w:tc>
      </w:tr>
      <w:tr w:rsidR="00E30BB7" w:rsidRPr="00E30BB7" w:rsidTr="00AA3750">
        <w:trPr>
          <w:trHeight w:val="61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09201S2120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1 817 900,00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0BB7" w:rsidRPr="00E30BB7" w:rsidTr="00AA3750">
        <w:trPr>
          <w:trHeight w:val="84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E30BB7" w:rsidRPr="00E30BB7" w:rsidTr="00AA3750">
        <w:trPr>
          <w:trHeight w:val="84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по обеспечению обновления парка строительно-дорожной и коммунальной техники на основе финансовой аренды (лизинга) на льготных условиях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20203S2860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1 016 400,00</w:t>
            </w:r>
          </w:p>
        </w:tc>
      </w:tr>
      <w:tr w:rsidR="00E30BB7" w:rsidRPr="00E30BB7" w:rsidTr="00AA3750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1 778 552,01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1 819 052,01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1 819 052,01</w:t>
            </w:r>
          </w:p>
        </w:tc>
      </w:tr>
      <w:tr w:rsidR="00E30BB7" w:rsidRPr="00E30BB7" w:rsidTr="00AA3750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6 965 400,00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6 925 400,00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6 925 400,00</w:t>
            </w:r>
          </w:p>
        </w:tc>
      </w:tr>
      <w:tr w:rsidR="00E30BB7" w:rsidRPr="00E30BB7" w:rsidTr="00AA3750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0BB7" w:rsidRPr="00E30BB7" w:rsidTr="00AA3750">
        <w:trPr>
          <w:trHeight w:val="46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E30BB7" w:rsidRPr="00E30BB7" w:rsidTr="00AA3750">
        <w:trPr>
          <w:trHeight w:val="45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1 362 056,16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30BB7" w:rsidRPr="00E30BB7" w:rsidTr="00AA3750">
        <w:trPr>
          <w:trHeight w:val="48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133 637,50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1 003 100,00</w:t>
            </w:r>
          </w:p>
        </w:tc>
      </w:tr>
      <w:tr w:rsidR="00E30BB7" w:rsidRPr="00E30BB7" w:rsidTr="00AA3750">
        <w:trPr>
          <w:trHeight w:val="647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r w:rsidR="00AA3750"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 возвращающихся</w:t>
            </w: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E30BB7" w:rsidRPr="00E30BB7" w:rsidTr="00AA3750">
        <w:trPr>
          <w:trHeight w:val="45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E30BB7" w:rsidRPr="00E30BB7" w:rsidTr="00AA3750">
        <w:trPr>
          <w:trHeight w:val="56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0130542130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1 269 903,00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1 269 903,00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1 269 903,00</w:t>
            </w:r>
          </w:p>
        </w:tc>
      </w:tr>
      <w:tr w:rsidR="00E30BB7" w:rsidRPr="00E30BB7" w:rsidTr="00AA3750">
        <w:trPr>
          <w:trHeight w:val="84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13 287 471,00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13 725 295,00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14 226 737,00</w:t>
            </w:r>
          </w:p>
        </w:tc>
      </w:tr>
      <w:tr w:rsidR="00E30BB7" w:rsidRPr="00E30BB7" w:rsidTr="00AA3750">
        <w:trPr>
          <w:trHeight w:val="85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455 099,00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487 269,00</w:t>
            </w:r>
          </w:p>
        </w:tc>
      </w:tr>
      <w:tr w:rsidR="00E30BB7" w:rsidRPr="00E30BB7" w:rsidTr="00AA3750">
        <w:trPr>
          <w:trHeight w:val="83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455 099,00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487 269,00</w:t>
            </w:r>
          </w:p>
        </w:tc>
      </w:tr>
      <w:tr w:rsidR="00E30BB7" w:rsidRPr="00E30BB7" w:rsidTr="00AA3750">
        <w:trPr>
          <w:trHeight w:val="83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417 890,00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431 659,00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447 430,00</w:t>
            </w:r>
          </w:p>
        </w:tc>
      </w:tr>
      <w:tr w:rsidR="00E30BB7" w:rsidRPr="00E30BB7" w:rsidTr="00AA3750">
        <w:trPr>
          <w:trHeight w:val="70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103 041,00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106 437,00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110 325,00</w:t>
            </w:r>
          </w:p>
        </w:tc>
      </w:tr>
      <w:tr w:rsidR="00E30BB7" w:rsidRPr="00E30BB7" w:rsidTr="00AA3750">
        <w:trPr>
          <w:trHeight w:val="57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523 000,00</w:t>
            </w:r>
          </w:p>
        </w:tc>
      </w:tr>
      <w:tr w:rsidR="00E30BB7" w:rsidRPr="00E30BB7" w:rsidTr="00AA3750">
        <w:trPr>
          <w:trHeight w:val="551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157 600,00</w:t>
            </w:r>
          </w:p>
        </w:tc>
      </w:tr>
      <w:tr w:rsidR="00E30BB7" w:rsidRPr="00E30BB7" w:rsidTr="00AA3750">
        <w:trPr>
          <w:trHeight w:val="55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E30BB7" w:rsidRPr="00E30BB7" w:rsidTr="00AA3750">
        <w:trPr>
          <w:trHeight w:val="55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35 500,00</w:t>
            </w:r>
          </w:p>
        </w:tc>
      </w:tr>
      <w:tr w:rsidR="00E30BB7" w:rsidRPr="00E30BB7" w:rsidTr="00AA3750">
        <w:trPr>
          <w:trHeight w:val="703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E30BB7" w:rsidRPr="00E30BB7" w:rsidTr="00AA3750">
        <w:trPr>
          <w:trHeight w:val="69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E30BB7" w:rsidRPr="00E30BB7" w:rsidTr="00AA3750">
        <w:trPr>
          <w:trHeight w:val="839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505 962,43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549 976,88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561 822,80</w:t>
            </w:r>
          </w:p>
        </w:tc>
      </w:tr>
      <w:tr w:rsidR="00E30BB7" w:rsidRPr="00E30BB7" w:rsidTr="00AA3750">
        <w:trPr>
          <w:trHeight w:val="84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1 851 753,98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2 012 886,46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2 056 110,54</w:t>
            </w:r>
          </w:p>
        </w:tc>
      </w:tr>
      <w:tr w:rsidR="00E30BB7" w:rsidRPr="00E30BB7" w:rsidTr="00AA3750">
        <w:trPr>
          <w:trHeight w:val="852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5 006 594,10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4 696 688,40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4 369 234,90</w:t>
            </w:r>
          </w:p>
        </w:tc>
      </w:tr>
      <w:tr w:rsidR="00E30BB7" w:rsidRPr="00E30BB7" w:rsidTr="00AA3750">
        <w:trPr>
          <w:trHeight w:val="255"/>
        </w:trPr>
        <w:tc>
          <w:tcPr>
            <w:tcW w:w="9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14 929 200,00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32 589 100,00</w:t>
            </w:r>
          </w:p>
        </w:tc>
      </w:tr>
      <w:tr w:rsidR="00E30BB7" w:rsidRPr="00E30BB7" w:rsidTr="00AA3750">
        <w:trPr>
          <w:trHeight w:val="255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BB7" w:rsidRPr="00E30BB7" w:rsidRDefault="00E30BB7" w:rsidP="00E30B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BB7" w:rsidRPr="00E30BB7" w:rsidRDefault="00E30BB7" w:rsidP="00E30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1 041 978 929,89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933 753 192,88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BB7" w:rsidRPr="00E30BB7" w:rsidRDefault="00E30BB7" w:rsidP="00E30B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0B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997 476 743,74</w:t>
            </w:r>
          </w:p>
        </w:tc>
      </w:tr>
    </w:tbl>
    <w:p w:rsidR="00043D67" w:rsidRPr="0005337F" w:rsidRDefault="00C04F93" w:rsidP="0005337F">
      <w:pPr>
        <w:rPr>
          <w:rFonts w:ascii="Times New Roman" w:hAnsi="Times New Roman"/>
          <w:sz w:val="24"/>
          <w:szCs w:val="24"/>
        </w:rPr>
        <w:sectPr w:rsidR="00043D67" w:rsidRPr="0005337F" w:rsidSect="000845E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05337F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A27284" w:rsidRPr="004B2665" w:rsidRDefault="0005337F" w:rsidP="0005337F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27284" w:rsidRPr="004B2665">
        <w:rPr>
          <w:rFonts w:ascii="Times New Roman" w:hAnsi="Times New Roman"/>
          <w:sz w:val="20"/>
          <w:szCs w:val="20"/>
        </w:rPr>
        <w:t xml:space="preserve">ПРИЛОЖЕНИЕ </w:t>
      </w:r>
      <w:r w:rsidR="00A27284">
        <w:rPr>
          <w:rFonts w:ascii="Times New Roman" w:hAnsi="Times New Roman"/>
          <w:sz w:val="20"/>
          <w:szCs w:val="20"/>
        </w:rPr>
        <w:t>3</w:t>
      </w:r>
    </w:p>
    <w:p w:rsidR="00E13DD0" w:rsidRDefault="00A27284" w:rsidP="00E13DD0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A27284" w:rsidRPr="004B2665" w:rsidRDefault="00A27284" w:rsidP="00A27284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E97F0F">
        <w:rPr>
          <w:rFonts w:ascii="Times New Roman" w:hAnsi="Times New Roman"/>
          <w:sz w:val="20"/>
          <w:szCs w:val="20"/>
        </w:rPr>
        <w:t>06 февраля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E97F0F">
        <w:rPr>
          <w:rFonts w:ascii="Times New Roman" w:hAnsi="Times New Roman"/>
          <w:sz w:val="20"/>
          <w:szCs w:val="20"/>
        </w:rPr>
        <w:t>6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E97F0F">
        <w:rPr>
          <w:rFonts w:ascii="Times New Roman" w:hAnsi="Times New Roman"/>
          <w:sz w:val="20"/>
          <w:szCs w:val="20"/>
        </w:rPr>
        <w:t>11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043D67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Сводная бюджетная роспись по источникам финансиров</w:t>
      </w:r>
      <w:r w:rsidR="00043D67">
        <w:rPr>
          <w:rFonts w:ascii="Times New Roman" w:hAnsi="Times New Roman"/>
          <w:b/>
          <w:sz w:val="28"/>
          <w:szCs w:val="28"/>
        </w:rPr>
        <w:t xml:space="preserve">ания дефицита бюджета округа </w:t>
      </w:r>
      <w:r w:rsidRPr="000845E9">
        <w:rPr>
          <w:rFonts w:ascii="Times New Roman" w:hAnsi="Times New Roman"/>
          <w:b/>
          <w:sz w:val="28"/>
          <w:szCs w:val="28"/>
        </w:rPr>
        <w:t>на 202</w:t>
      </w:r>
      <w:r w:rsidR="00D0086B">
        <w:rPr>
          <w:rFonts w:ascii="Times New Roman" w:hAnsi="Times New Roman"/>
          <w:b/>
          <w:sz w:val="28"/>
          <w:szCs w:val="28"/>
        </w:rPr>
        <w:t>6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D0086B">
        <w:rPr>
          <w:rFonts w:ascii="Times New Roman" w:hAnsi="Times New Roman"/>
          <w:b/>
          <w:sz w:val="28"/>
          <w:szCs w:val="28"/>
        </w:rPr>
        <w:t>7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D0086B">
        <w:rPr>
          <w:rFonts w:ascii="Times New Roman" w:hAnsi="Times New Roman"/>
          <w:b/>
          <w:sz w:val="28"/>
          <w:szCs w:val="28"/>
        </w:rPr>
        <w:t>8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043D67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043D67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45E9">
        <w:rPr>
          <w:rFonts w:ascii="Times New Roman" w:hAnsi="Times New Roman"/>
          <w:b/>
          <w:bCs/>
          <w:sz w:val="24"/>
          <w:szCs w:val="24"/>
        </w:rPr>
        <w:t>(</w:t>
      </w:r>
      <w:r w:rsidR="00043D67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993"/>
        <w:gridCol w:w="3147"/>
        <w:gridCol w:w="2126"/>
        <w:gridCol w:w="1985"/>
        <w:gridCol w:w="1984"/>
      </w:tblGrid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D00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D0086B">
              <w:rPr>
                <w:rFonts w:ascii="Times New Roman" w:hAnsi="Times New Roman"/>
                <w:b/>
                <w:kern w:val="32"/>
                <w:sz w:val="24"/>
                <w:szCs w:val="24"/>
              </w:rPr>
              <w:t>6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D00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D0086B">
              <w:rPr>
                <w:rFonts w:ascii="Times New Roman" w:hAnsi="Times New Roman"/>
                <w:b/>
                <w:kern w:val="32"/>
                <w:sz w:val="24"/>
                <w:szCs w:val="24"/>
              </w:rPr>
              <w:t>7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D0086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</w:t>
            </w:r>
            <w:r w:rsidR="003F7DB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02</w:t>
            </w:r>
            <w:r w:rsidR="00D0086B">
              <w:rPr>
                <w:rFonts w:ascii="Times New Roman" w:hAnsi="Times New Roman"/>
                <w:b/>
                <w:kern w:val="32"/>
                <w:sz w:val="24"/>
                <w:szCs w:val="24"/>
              </w:rPr>
              <w:t>8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F549C6" w:rsidP="00F549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-2750,0</w:t>
            </w:r>
            <w:r w:rsidR="00240501" w:rsidRPr="00A272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-2 750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126" w:type="dxa"/>
            <w:vAlign w:val="center"/>
            <w:hideMark/>
          </w:tcPr>
          <w:p w:rsidR="00004714" w:rsidRPr="00A27284" w:rsidRDefault="00004714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000 01 03 01 00 14 0000 810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F549C6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240501"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EB5E59" w:rsidRPr="000845E9" w:rsidTr="00B7185B">
        <w:trPr>
          <w:trHeight w:val="20"/>
        </w:trPr>
        <w:tc>
          <w:tcPr>
            <w:tcW w:w="4791" w:type="dxa"/>
            <w:vAlign w:val="center"/>
            <w:hideMark/>
          </w:tcPr>
          <w:p w:rsidR="00EB5E59" w:rsidRPr="00A27284" w:rsidRDefault="00EB5E59" w:rsidP="00EB5E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Увеличение остатков средств, всего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EB5E59" w:rsidRPr="00A27284" w:rsidRDefault="00EB5E59" w:rsidP="00EB5E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EB5E59" w:rsidRPr="00A27284" w:rsidRDefault="00EB5E59" w:rsidP="00EB5E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126" w:type="dxa"/>
            <w:hideMark/>
          </w:tcPr>
          <w:p w:rsidR="00EB5E59" w:rsidRDefault="00EB5E59" w:rsidP="00EB5E59">
            <w:pPr>
              <w:jc w:val="center"/>
            </w:pPr>
            <w:r w:rsidRPr="002330AC">
              <w:rPr>
                <w:rFonts w:ascii="Times New Roman" w:hAnsi="Times New Roman"/>
                <w:color w:val="000000"/>
                <w:sz w:val="24"/>
                <w:szCs w:val="24"/>
              </w:rPr>
              <w:t>-1 044 728,90</w:t>
            </w:r>
          </w:p>
        </w:tc>
        <w:tc>
          <w:tcPr>
            <w:tcW w:w="1985" w:type="dxa"/>
          </w:tcPr>
          <w:p w:rsidR="00EB5E59" w:rsidRDefault="00EB5E59" w:rsidP="00EB5E59">
            <w:pPr>
              <w:jc w:val="center"/>
            </w:pPr>
            <w:r w:rsidRPr="00732D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-936 503,20</w:t>
            </w:r>
          </w:p>
        </w:tc>
        <w:tc>
          <w:tcPr>
            <w:tcW w:w="1984" w:type="dxa"/>
          </w:tcPr>
          <w:p w:rsidR="00EB5E59" w:rsidRDefault="00EB5E59" w:rsidP="00EB5E59">
            <w:pPr>
              <w:jc w:val="center"/>
            </w:pPr>
            <w:r w:rsidRPr="00C61D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-1 000 226,70</w:t>
            </w:r>
          </w:p>
        </w:tc>
      </w:tr>
      <w:tr w:rsidR="00EB5E59" w:rsidRPr="000845E9" w:rsidTr="00B7185B">
        <w:trPr>
          <w:trHeight w:val="20"/>
        </w:trPr>
        <w:tc>
          <w:tcPr>
            <w:tcW w:w="4791" w:type="dxa"/>
            <w:vAlign w:val="center"/>
            <w:hideMark/>
          </w:tcPr>
          <w:p w:rsidR="00EB5E59" w:rsidRPr="00A27284" w:rsidRDefault="00EB5E59" w:rsidP="00EB5E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EB5E59" w:rsidRPr="00A27284" w:rsidRDefault="00EB5E59" w:rsidP="00EB5E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EB5E59" w:rsidRPr="00A27284" w:rsidRDefault="00EB5E59" w:rsidP="00EB5E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126" w:type="dxa"/>
            <w:hideMark/>
          </w:tcPr>
          <w:p w:rsidR="00EB5E59" w:rsidRDefault="00EB5E59" w:rsidP="00EB5E59">
            <w:pPr>
              <w:jc w:val="center"/>
            </w:pPr>
            <w:r w:rsidRPr="002330AC">
              <w:rPr>
                <w:rFonts w:ascii="Times New Roman" w:hAnsi="Times New Roman"/>
                <w:color w:val="000000"/>
                <w:sz w:val="24"/>
                <w:szCs w:val="24"/>
              </w:rPr>
              <w:t>-1 044 728,90</w:t>
            </w:r>
          </w:p>
        </w:tc>
        <w:tc>
          <w:tcPr>
            <w:tcW w:w="1985" w:type="dxa"/>
          </w:tcPr>
          <w:p w:rsidR="00EB5E59" w:rsidRDefault="00EB5E59" w:rsidP="00EB5E59">
            <w:pPr>
              <w:jc w:val="center"/>
            </w:pPr>
            <w:r w:rsidRPr="00732D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-936 503,20</w:t>
            </w:r>
          </w:p>
        </w:tc>
        <w:tc>
          <w:tcPr>
            <w:tcW w:w="1984" w:type="dxa"/>
          </w:tcPr>
          <w:p w:rsidR="00EB5E59" w:rsidRDefault="00EB5E59" w:rsidP="00EB5E59">
            <w:pPr>
              <w:jc w:val="center"/>
            </w:pPr>
            <w:r w:rsidRPr="00C61D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-1 000 226,70</w:t>
            </w:r>
          </w:p>
        </w:tc>
      </w:tr>
      <w:tr w:rsidR="00EB5E59" w:rsidRPr="000845E9" w:rsidTr="00B7185B">
        <w:trPr>
          <w:trHeight w:val="20"/>
        </w:trPr>
        <w:tc>
          <w:tcPr>
            <w:tcW w:w="4791" w:type="dxa"/>
            <w:vAlign w:val="center"/>
            <w:hideMark/>
          </w:tcPr>
          <w:p w:rsidR="00EB5E59" w:rsidRPr="00A27284" w:rsidRDefault="00EB5E59" w:rsidP="00EB5E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EB5E59" w:rsidRPr="00A27284" w:rsidRDefault="00EB5E59" w:rsidP="00EB5E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EB5E59" w:rsidRPr="00A27284" w:rsidRDefault="00EB5E59" w:rsidP="00EB5E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126" w:type="dxa"/>
            <w:hideMark/>
          </w:tcPr>
          <w:p w:rsidR="00EB5E59" w:rsidRDefault="00EB5E59" w:rsidP="00EB5E59">
            <w:pPr>
              <w:jc w:val="center"/>
            </w:pPr>
            <w:r w:rsidRPr="002330AC">
              <w:rPr>
                <w:rFonts w:ascii="Times New Roman" w:hAnsi="Times New Roman"/>
                <w:color w:val="000000"/>
                <w:sz w:val="24"/>
                <w:szCs w:val="24"/>
              </w:rPr>
              <w:t>-1 044 728,90</w:t>
            </w:r>
          </w:p>
        </w:tc>
        <w:tc>
          <w:tcPr>
            <w:tcW w:w="1985" w:type="dxa"/>
          </w:tcPr>
          <w:p w:rsidR="00EB5E59" w:rsidRDefault="00EB5E59" w:rsidP="00EB5E59">
            <w:pPr>
              <w:jc w:val="center"/>
            </w:pPr>
            <w:r w:rsidRPr="00732D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-936 503,20</w:t>
            </w:r>
          </w:p>
        </w:tc>
        <w:tc>
          <w:tcPr>
            <w:tcW w:w="1984" w:type="dxa"/>
          </w:tcPr>
          <w:p w:rsidR="00EB5E59" w:rsidRDefault="00EB5E59" w:rsidP="00EB5E59">
            <w:pPr>
              <w:jc w:val="center"/>
            </w:pPr>
            <w:r w:rsidRPr="00C61D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-1 000 226,70</w:t>
            </w:r>
          </w:p>
        </w:tc>
      </w:tr>
      <w:tr w:rsidR="00EB5E59" w:rsidRPr="000845E9" w:rsidTr="00B7185B">
        <w:trPr>
          <w:trHeight w:val="20"/>
        </w:trPr>
        <w:tc>
          <w:tcPr>
            <w:tcW w:w="4791" w:type="dxa"/>
            <w:vAlign w:val="center"/>
            <w:hideMark/>
          </w:tcPr>
          <w:p w:rsidR="00EB5E59" w:rsidRPr="00A27284" w:rsidRDefault="00EB5E59" w:rsidP="00EB5E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EB5E59" w:rsidRPr="00A27284" w:rsidRDefault="00EB5E59" w:rsidP="00EB5E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EB5E59" w:rsidRPr="00A27284" w:rsidRDefault="00EB5E59" w:rsidP="00EB5E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126" w:type="dxa"/>
            <w:hideMark/>
          </w:tcPr>
          <w:p w:rsidR="00EB5E59" w:rsidRDefault="00EB5E59" w:rsidP="00EB5E59">
            <w:pPr>
              <w:jc w:val="center"/>
            </w:pPr>
            <w:r w:rsidRPr="002330AC">
              <w:rPr>
                <w:rFonts w:ascii="Times New Roman" w:hAnsi="Times New Roman"/>
                <w:color w:val="000000"/>
                <w:sz w:val="24"/>
                <w:szCs w:val="24"/>
              </w:rPr>
              <w:t>-1 044 728,90</w:t>
            </w:r>
          </w:p>
        </w:tc>
        <w:tc>
          <w:tcPr>
            <w:tcW w:w="1985" w:type="dxa"/>
          </w:tcPr>
          <w:p w:rsidR="00EB5E59" w:rsidRDefault="00EB5E59" w:rsidP="00EB5E59">
            <w:pPr>
              <w:jc w:val="center"/>
            </w:pPr>
            <w:r w:rsidRPr="00732D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-936 503,20</w:t>
            </w:r>
          </w:p>
        </w:tc>
        <w:tc>
          <w:tcPr>
            <w:tcW w:w="1984" w:type="dxa"/>
          </w:tcPr>
          <w:p w:rsidR="00EB5E59" w:rsidRDefault="00EB5E59" w:rsidP="00EB5E59">
            <w:pPr>
              <w:jc w:val="center"/>
            </w:pPr>
            <w:r w:rsidRPr="00C61D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-1 000 226,70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F549C6" w:rsidRPr="00A27284" w:rsidRDefault="00F549C6" w:rsidP="00F549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F549C6" w:rsidRPr="00A27284" w:rsidRDefault="00F549C6" w:rsidP="00F54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F549C6" w:rsidRPr="00A27284" w:rsidRDefault="00F549C6" w:rsidP="00F54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000 01 05 02 01 14 0000 510</w:t>
            </w:r>
          </w:p>
        </w:tc>
        <w:tc>
          <w:tcPr>
            <w:tcW w:w="2126" w:type="dxa"/>
            <w:vAlign w:val="center"/>
            <w:hideMark/>
          </w:tcPr>
          <w:p w:rsidR="00F549C6" w:rsidRPr="00A27284" w:rsidRDefault="00F549C6" w:rsidP="00960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9608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D0086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960849">
              <w:rPr>
                <w:rFonts w:ascii="Times New Roman" w:hAnsi="Times New Roman"/>
                <w:color w:val="000000"/>
                <w:sz w:val="24"/>
                <w:szCs w:val="24"/>
              </w:rPr>
              <w:t>4 728,9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  <w:hideMark/>
          </w:tcPr>
          <w:p w:rsidR="00F549C6" w:rsidRPr="00A27284" w:rsidRDefault="00F549C6" w:rsidP="00D00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9608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936 503,20</w:t>
            </w:r>
          </w:p>
        </w:tc>
        <w:tc>
          <w:tcPr>
            <w:tcW w:w="1984" w:type="dxa"/>
            <w:vAlign w:val="center"/>
            <w:hideMark/>
          </w:tcPr>
          <w:p w:rsidR="00F549C6" w:rsidRPr="00A27284" w:rsidRDefault="00F549C6" w:rsidP="00675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EB5E5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1 000 226,70</w:t>
            </w:r>
          </w:p>
        </w:tc>
      </w:tr>
      <w:tr w:rsidR="00D0086B" w:rsidRPr="000845E9" w:rsidTr="00D0086B">
        <w:trPr>
          <w:trHeight w:val="20"/>
        </w:trPr>
        <w:tc>
          <w:tcPr>
            <w:tcW w:w="4791" w:type="dxa"/>
            <w:vAlign w:val="center"/>
            <w:hideMark/>
          </w:tcPr>
          <w:p w:rsidR="00D0086B" w:rsidRPr="00A27284" w:rsidRDefault="00D0086B" w:rsidP="00D008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D0086B" w:rsidRPr="00A27284" w:rsidRDefault="00D0086B" w:rsidP="00D00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D0086B" w:rsidRPr="00A27284" w:rsidRDefault="00D0086B" w:rsidP="00D008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126" w:type="dxa"/>
            <w:hideMark/>
          </w:tcPr>
          <w:p w:rsidR="00D0086B" w:rsidRDefault="00D0086B" w:rsidP="00960849">
            <w:pPr>
              <w:jc w:val="center"/>
            </w:pPr>
            <w:r w:rsidRPr="00121A2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6084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21A2B"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  <w:r w:rsidR="00960849">
              <w:rPr>
                <w:rFonts w:ascii="Times New Roman" w:hAnsi="Times New Roman"/>
                <w:color w:val="000000"/>
                <w:sz w:val="24"/>
                <w:szCs w:val="24"/>
              </w:rPr>
              <w:t>4 728,9</w:t>
            </w:r>
            <w:r w:rsidRPr="00121A2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D0086B" w:rsidRPr="00A27284" w:rsidRDefault="00D0086B" w:rsidP="00960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</w:t>
            </w:r>
            <w:r w:rsidR="009608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6 503,20</w:t>
            </w:r>
          </w:p>
        </w:tc>
        <w:tc>
          <w:tcPr>
            <w:tcW w:w="1984" w:type="dxa"/>
            <w:vAlign w:val="center"/>
            <w:hideMark/>
          </w:tcPr>
          <w:p w:rsidR="00D0086B" w:rsidRPr="00A27284" w:rsidRDefault="00675FC1" w:rsidP="00EB5E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1 000</w:t>
            </w:r>
            <w:r w:rsidR="00EB5E5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226,7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EB5E59" w:rsidRPr="000845E9" w:rsidTr="00B7185B">
        <w:trPr>
          <w:trHeight w:val="20"/>
        </w:trPr>
        <w:tc>
          <w:tcPr>
            <w:tcW w:w="4791" w:type="dxa"/>
            <w:vAlign w:val="center"/>
            <w:hideMark/>
          </w:tcPr>
          <w:p w:rsidR="00EB5E59" w:rsidRPr="00A27284" w:rsidRDefault="00EB5E59" w:rsidP="00EB5E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EB5E59" w:rsidRPr="00A27284" w:rsidRDefault="00EB5E59" w:rsidP="00EB5E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EB5E59" w:rsidRPr="00A27284" w:rsidRDefault="00EB5E59" w:rsidP="00EB5E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126" w:type="dxa"/>
            <w:hideMark/>
          </w:tcPr>
          <w:p w:rsidR="00EB5E59" w:rsidRDefault="00EB5E59" w:rsidP="00EB5E59">
            <w:pPr>
              <w:jc w:val="center"/>
            </w:pPr>
            <w:r w:rsidRPr="000E1904">
              <w:rPr>
                <w:rFonts w:ascii="Times New Roman" w:hAnsi="Times New Roman"/>
                <w:color w:val="000000"/>
                <w:sz w:val="24"/>
                <w:szCs w:val="24"/>
              </w:rPr>
              <w:t>1 044 728,90</w:t>
            </w:r>
          </w:p>
        </w:tc>
        <w:tc>
          <w:tcPr>
            <w:tcW w:w="1985" w:type="dxa"/>
          </w:tcPr>
          <w:p w:rsidR="00EB5E59" w:rsidRDefault="00EB5E59" w:rsidP="00EB5E59">
            <w:pPr>
              <w:jc w:val="center"/>
            </w:pPr>
            <w:r w:rsidRPr="006F41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936 503,20</w:t>
            </w:r>
          </w:p>
        </w:tc>
        <w:tc>
          <w:tcPr>
            <w:tcW w:w="1984" w:type="dxa"/>
          </w:tcPr>
          <w:p w:rsidR="00EB5E59" w:rsidRDefault="00EB5E59" w:rsidP="00EB5E59">
            <w:pPr>
              <w:jc w:val="center"/>
            </w:pPr>
            <w:r w:rsidRPr="00D74F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1 000 226,70</w:t>
            </w:r>
          </w:p>
        </w:tc>
      </w:tr>
      <w:tr w:rsidR="00EB5E59" w:rsidRPr="000845E9" w:rsidTr="00B7185B">
        <w:trPr>
          <w:trHeight w:val="20"/>
        </w:trPr>
        <w:tc>
          <w:tcPr>
            <w:tcW w:w="4791" w:type="dxa"/>
            <w:vAlign w:val="center"/>
            <w:hideMark/>
          </w:tcPr>
          <w:p w:rsidR="00EB5E59" w:rsidRPr="00A27284" w:rsidRDefault="00EB5E59" w:rsidP="00EB5E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EB5E59" w:rsidRPr="00A27284" w:rsidRDefault="00EB5E59" w:rsidP="00EB5E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EB5E59" w:rsidRPr="00A27284" w:rsidRDefault="00EB5E59" w:rsidP="00EB5E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126" w:type="dxa"/>
            <w:hideMark/>
          </w:tcPr>
          <w:p w:rsidR="00EB5E59" w:rsidRDefault="00EB5E59" w:rsidP="00EB5E59">
            <w:pPr>
              <w:jc w:val="center"/>
            </w:pPr>
            <w:r w:rsidRPr="000E1904">
              <w:rPr>
                <w:rFonts w:ascii="Times New Roman" w:hAnsi="Times New Roman"/>
                <w:color w:val="000000"/>
                <w:sz w:val="24"/>
                <w:szCs w:val="24"/>
              </w:rPr>
              <w:t>1 044 728,90</w:t>
            </w:r>
          </w:p>
        </w:tc>
        <w:tc>
          <w:tcPr>
            <w:tcW w:w="1985" w:type="dxa"/>
          </w:tcPr>
          <w:p w:rsidR="00EB5E59" w:rsidRDefault="00EB5E59" w:rsidP="00EB5E59">
            <w:pPr>
              <w:jc w:val="center"/>
            </w:pPr>
            <w:r w:rsidRPr="006F41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936 503,20</w:t>
            </w:r>
          </w:p>
        </w:tc>
        <w:tc>
          <w:tcPr>
            <w:tcW w:w="1984" w:type="dxa"/>
          </w:tcPr>
          <w:p w:rsidR="00EB5E59" w:rsidRDefault="00EB5E59" w:rsidP="00EB5E59">
            <w:pPr>
              <w:jc w:val="center"/>
            </w:pPr>
            <w:r w:rsidRPr="00D74F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1 000 226,70</w:t>
            </w:r>
          </w:p>
        </w:tc>
      </w:tr>
      <w:tr w:rsidR="00EB5E59" w:rsidRPr="000845E9" w:rsidTr="00B7185B">
        <w:trPr>
          <w:trHeight w:val="20"/>
        </w:trPr>
        <w:tc>
          <w:tcPr>
            <w:tcW w:w="4791" w:type="dxa"/>
            <w:vAlign w:val="center"/>
            <w:hideMark/>
          </w:tcPr>
          <w:p w:rsidR="00EB5E59" w:rsidRPr="00A27284" w:rsidRDefault="00EB5E59" w:rsidP="00EB5E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EB5E59" w:rsidRPr="00A27284" w:rsidRDefault="00EB5E59" w:rsidP="00EB5E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EB5E59" w:rsidRPr="00A27284" w:rsidRDefault="00EB5E59" w:rsidP="00EB5E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000 01 05 02 01 14 0000 610</w:t>
            </w:r>
          </w:p>
        </w:tc>
        <w:tc>
          <w:tcPr>
            <w:tcW w:w="2126" w:type="dxa"/>
            <w:hideMark/>
          </w:tcPr>
          <w:p w:rsidR="00EB5E59" w:rsidRDefault="00EB5E59" w:rsidP="00EB5E59">
            <w:pPr>
              <w:jc w:val="center"/>
            </w:pPr>
            <w:r w:rsidRPr="000E1904">
              <w:rPr>
                <w:rFonts w:ascii="Times New Roman" w:hAnsi="Times New Roman"/>
                <w:color w:val="000000"/>
                <w:sz w:val="24"/>
                <w:szCs w:val="24"/>
              </w:rPr>
              <w:t>1 044 728,90</w:t>
            </w:r>
          </w:p>
        </w:tc>
        <w:tc>
          <w:tcPr>
            <w:tcW w:w="1985" w:type="dxa"/>
          </w:tcPr>
          <w:p w:rsidR="00EB5E59" w:rsidRDefault="00EB5E59" w:rsidP="00EB5E59">
            <w:pPr>
              <w:jc w:val="center"/>
            </w:pPr>
            <w:r w:rsidRPr="006F41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936 503,20</w:t>
            </w:r>
          </w:p>
        </w:tc>
        <w:tc>
          <w:tcPr>
            <w:tcW w:w="1984" w:type="dxa"/>
          </w:tcPr>
          <w:p w:rsidR="00EB5E59" w:rsidRDefault="00EB5E59" w:rsidP="00EB5E59">
            <w:pPr>
              <w:jc w:val="center"/>
            </w:pPr>
            <w:r w:rsidRPr="00D74F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1 000 226,70</w:t>
            </w:r>
          </w:p>
        </w:tc>
      </w:tr>
      <w:tr w:rsidR="00EB5E59" w:rsidRPr="000845E9" w:rsidTr="00B7185B">
        <w:trPr>
          <w:trHeight w:val="20"/>
        </w:trPr>
        <w:tc>
          <w:tcPr>
            <w:tcW w:w="4791" w:type="dxa"/>
            <w:vAlign w:val="center"/>
            <w:hideMark/>
          </w:tcPr>
          <w:p w:rsidR="00EB5E59" w:rsidRPr="00A27284" w:rsidRDefault="00EB5E59" w:rsidP="00EB5E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EB5E59" w:rsidRPr="00A27284" w:rsidRDefault="00EB5E59" w:rsidP="00EB5E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EB5E59" w:rsidRPr="00A27284" w:rsidRDefault="00EB5E59" w:rsidP="00EB5E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000 01 05 02 01 05 0000 610</w:t>
            </w:r>
          </w:p>
        </w:tc>
        <w:tc>
          <w:tcPr>
            <w:tcW w:w="2126" w:type="dxa"/>
            <w:hideMark/>
          </w:tcPr>
          <w:p w:rsidR="00EB5E59" w:rsidRDefault="00EB5E59" w:rsidP="00EB5E59">
            <w:pPr>
              <w:jc w:val="center"/>
            </w:pPr>
            <w:r w:rsidRPr="000E1904">
              <w:rPr>
                <w:rFonts w:ascii="Times New Roman" w:hAnsi="Times New Roman"/>
                <w:color w:val="000000"/>
                <w:sz w:val="24"/>
                <w:szCs w:val="24"/>
              </w:rPr>
              <w:t>1 044 728,90</w:t>
            </w:r>
          </w:p>
        </w:tc>
        <w:tc>
          <w:tcPr>
            <w:tcW w:w="1985" w:type="dxa"/>
          </w:tcPr>
          <w:p w:rsidR="00EB5E59" w:rsidRDefault="00EB5E59" w:rsidP="00EB5E59">
            <w:pPr>
              <w:jc w:val="center"/>
            </w:pPr>
            <w:r w:rsidRPr="006F41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936 503,20</w:t>
            </w:r>
          </w:p>
        </w:tc>
        <w:tc>
          <w:tcPr>
            <w:tcW w:w="1984" w:type="dxa"/>
          </w:tcPr>
          <w:p w:rsidR="00EB5E59" w:rsidRDefault="00EB5E59" w:rsidP="00EB5E59">
            <w:pPr>
              <w:jc w:val="center"/>
            </w:pPr>
            <w:r w:rsidRPr="00D74F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1 000 226,70</w:t>
            </w:r>
          </w:p>
        </w:tc>
      </w:tr>
    </w:tbl>
    <w:p w:rsidR="007A2E58" w:rsidRPr="008A1299" w:rsidRDefault="007A2E58" w:rsidP="00043D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0845E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C678EC"/>
    <w:multiLevelType w:val="hybridMultilevel"/>
    <w:tmpl w:val="0C64D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4714"/>
    <w:rsid w:val="00026035"/>
    <w:rsid w:val="00032A36"/>
    <w:rsid w:val="00035C3E"/>
    <w:rsid w:val="00043D67"/>
    <w:rsid w:val="000515FE"/>
    <w:rsid w:val="00051ECA"/>
    <w:rsid w:val="0005289C"/>
    <w:rsid w:val="0005337F"/>
    <w:rsid w:val="00061CBC"/>
    <w:rsid w:val="000707E1"/>
    <w:rsid w:val="00072118"/>
    <w:rsid w:val="00074763"/>
    <w:rsid w:val="000845E9"/>
    <w:rsid w:val="000915EC"/>
    <w:rsid w:val="00093164"/>
    <w:rsid w:val="000B26C2"/>
    <w:rsid w:val="000B7794"/>
    <w:rsid w:val="000B791C"/>
    <w:rsid w:val="000E25F6"/>
    <w:rsid w:val="000E67B6"/>
    <w:rsid w:val="000F247A"/>
    <w:rsid w:val="00133933"/>
    <w:rsid w:val="001341ED"/>
    <w:rsid w:val="00134379"/>
    <w:rsid w:val="00134F80"/>
    <w:rsid w:val="00140FCE"/>
    <w:rsid w:val="00160C2B"/>
    <w:rsid w:val="00175201"/>
    <w:rsid w:val="00181D89"/>
    <w:rsid w:val="001823AB"/>
    <w:rsid w:val="001845E3"/>
    <w:rsid w:val="00187341"/>
    <w:rsid w:val="00191078"/>
    <w:rsid w:val="001931DA"/>
    <w:rsid w:val="001B3D26"/>
    <w:rsid w:val="001C0C16"/>
    <w:rsid w:val="001C6A2B"/>
    <w:rsid w:val="001D104F"/>
    <w:rsid w:val="001E69A0"/>
    <w:rsid w:val="001F0BFA"/>
    <w:rsid w:val="001F5673"/>
    <w:rsid w:val="001F7190"/>
    <w:rsid w:val="00215963"/>
    <w:rsid w:val="002261E9"/>
    <w:rsid w:val="00240501"/>
    <w:rsid w:val="00271116"/>
    <w:rsid w:val="00273D14"/>
    <w:rsid w:val="0028694B"/>
    <w:rsid w:val="002C63A6"/>
    <w:rsid w:val="002D5562"/>
    <w:rsid w:val="002F3474"/>
    <w:rsid w:val="002F6590"/>
    <w:rsid w:val="002F6D26"/>
    <w:rsid w:val="00303CAF"/>
    <w:rsid w:val="00305348"/>
    <w:rsid w:val="00314037"/>
    <w:rsid w:val="0033150B"/>
    <w:rsid w:val="0033651D"/>
    <w:rsid w:val="00341B41"/>
    <w:rsid w:val="00343F85"/>
    <w:rsid w:val="00347B20"/>
    <w:rsid w:val="00390595"/>
    <w:rsid w:val="00392B1D"/>
    <w:rsid w:val="003A7009"/>
    <w:rsid w:val="003F5CB7"/>
    <w:rsid w:val="003F7DB6"/>
    <w:rsid w:val="004044AD"/>
    <w:rsid w:val="0041186B"/>
    <w:rsid w:val="004243CE"/>
    <w:rsid w:val="0044005F"/>
    <w:rsid w:val="00443C2B"/>
    <w:rsid w:val="004442AD"/>
    <w:rsid w:val="00447C66"/>
    <w:rsid w:val="00455205"/>
    <w:rsid w:val="004645BE"/>
    <w:rsid w:val="00483FEA"/>
    <w:rsid w:val="00493A5C"/>
    <w:rsid w:val="004A42AD"/>
    <w:rsid w:val="004B25FC"/>
    <w:rsid w:val="004B4E86"/>
    <w:rsid w:val="004B58A2"/>
    <w:rsid w:val="004E753F"/>
    <w:rsid w:val="00530625"/>
    <w:rsid w:val="00534159"/>
    <w:rsid w:val="00552A65"/>
    <w:rsid w:val="00571709"/>
    <w:rsid w:val="005737F6"/>
    <w:rsid w:val="00590694"/>
    <w:rsid w:val="005A0520"/>
    <w:rsid w:val="005B06CA"/>
    <w:rsid w:val="005B3D0B"/>
    <w:rsid w:val="005C5F82"/>
    <w:rsid w:val="005F1386"/>
    <w:rsid w:val="006239DB"/>
    <w:rsid w:val="00624993"/>
    <w:rsid w:val="0062574C"/>
    <w:rsid w:val="006300D9"/>
    <w:rsid w:val="006467FB"/>
    <w:rsid w:val="00654186"/>
    <w:rsid w:val="00657C76"/>
    <w:rsid w:val="00675FC1"/>
    <w:rsid w:val="0068256E"/>
    <w:rsid w:val="00683DA8"/>
    <w:rsid w:val="0069191F"/>
    <w:rsid w:val="006966BF"/>
    <w:rsid w:val="006A1069"/>
    <w:rsid w:val="006B3174"/>
    <w:rsid w:val="006C2579"/>
    <w:rsid w:val="006C5BB8"/>
    <w:rsid w:val="006D5588"/>
    <w:rsid w:val="006F1E47"/>
    <w:rsid w:val="006F3451"/>
    <w:rsid w:val="00702370"/>
    <w:rsid w:val="00705596"/>
    <w:rsid w:val="00710E27"/>
    <w:rsid w:val="00715905"/>
    <w:rsid w:val="007220FF"/>
    <w:rsid w:val="007318CC"/>
    <w:rsid w:val="00733672"/>
    <w:rsid w:val="00734A84"/>
    <w:rsid w:val="007404CF"/>
    <w:rsid w:val="0077498E"/>
    <w:rsid w:val="0078324E"/>
    <w:rsid w:val="007A2E58"/>
    <w:rsid w:val="007B5A97"/>
    <w:rsid w:val="007C53AE"/>
    <w:rsid w:val="007C6172"/>
    <w:rsid w:val="007D3039"/>
    <w:rsid w:val="007E6A21"/>
    <w:rsid w:val="007F559A"/>
    <w:rsid w:val="007F7FEC"/>
    <w:rsid w:val="008102F2"/>
    <w:rsid w:val="008149AF"/>
    <w:rsid w:val="00823F11"/>
    <w:rsid w:val="00840C5B"/>
    <w:rsid w:val="00860788"/>
    <w:rsid w:val="0086208A"/>
    <w:rsid w:val="00876E1D"/>
    <w:rsid w:val="008770AC"/>
    <w:rsid w:val="00882BAE"/>
    <w:rsid w:val="00890CBB"/>
    <w:rsid w:val="008959A5"/>
    <w:rsid w:val="008A1299"/>
    <w:rsid w:val="008C5447"/>
    <w:rsid w:val="008F4C6B"/>
    <w:rsid w:val="00902EC6"/>
    <w:rsid w:val="00923219"/>
    <w:rsid w:val="009305AE"/>
    <w:rsid w:val="00941BD7"/>
    <w:rsid w:val="0095325D"/>
    <w:rsid w:val="00955462"/>
    <w:rsid w:val="00960849"/>
    <w:rsid w:val="00961CC0"/>
    <w:rsid w:val="00962B04"/>
    <w:rsid w:val="00974E1A"/>
    <w:rsid w:val="00990907"/>
    <w:rsid w:val="009A6ECD"/>
    <w:rsid w:val="009A782A"/>
    <w:rsid w:val="009B03BD"/>
    <w:rsid w:val="009D09F9"/>
    <w:rsid w:val="009D5B9C"/>
    <w:rsid w:val="009E317A"/>
    <w:rsid w:val="009E3E0C"/>
    <w:rsid w:val="00A10E98"/>
    <w:rsid w:val="00A169AB"/>
    <w:rsid w:val="00A17D64"/>
    <w:rsid w:val="00A27284"/>
    <w:rsid w:val="00A27FEF"/>
    <w:rsid w:val="00A40F1C"/>
    <w:rsid w:val="00A41D74"/>
    <w:rsid w:val="00A662E3"/>
    <w:rsid w:val="00A669F3"/>
    <w:rsid w:val="00A76BE9"/>
    <w:rsid w:val="00A800D6"/>
    <w:rsid w:val="00A8525B"/>
    <w:rsid w:val="00AA0662"/>
    <w:rsid w:val="00AA08B0"/>
    <w:rsid w:val="00AA310D"/>
    <w:rsid w:val="00AA3353"/>
    <w:rsid w:val="00AA3750"/>
    <w:rsid w:val="00AB030E"/>
    <w:rsid w:val="00AD1E2C"/>
    <w:rsid w:val="00AD4D2B"/>
    <w:rsid w:val="00AE6A85"/>
    <w:rsid w:val="00AF0ED9"/>
    <w:rsid w:val="00AF7969"/>
    <w:rsid w:val="00B23A54"/>
    <w:rsid w:val="00B276CC"/>
    <w:rsid w:val="00B32DAF"/>
    <w:rsid w:val="00B64524"/>
    <w:rsid w:val="00B67C48"/>
    <w:rsid w:val="00B7185B"/>
    <w:rsid w:val="00B738CD"/>
    <w:rsid w:val="00BA06C0"/>
    <w:rsid w:val="00BB07EF"/>
    <w:rsid w:val="00BB1379"/>
    <w:rsid w:val="00BB2969"/>
    <w:rsid w:val="00BE6A30"/>
    <w:rsid w:val="00BF56DE"/>
    <w:rsid w:val="00C04F93"/>
    <w:rsid w:val="00C07814"/>
    <w:rsid w:val="00C123CF"/>
    <w:rsid w:val="00C178E1"/>
    <w:rsid w:val="00C20C3E"/>
    <w:rsid w:val="00C27E99"/>
    <w:rsid w:val="00C93796"/>
    <w:rsid w:val="00C96445"/>
    <w:rsid w:val="00CB67E8"/>
    <w:rsid w:val="00CE0FBD"/>
    <w:rsid w:val="00CF3AD6"/>
    <w:rsid w:val="00CF7A66"/>
    <w:rsid w:val="00D001F6"/>
    <w:rsid w:val="00D0086B"/>
    <w:rsid w:val="00D0552A"/>
    <w:rsid w:val="00D05D45"/>
    <w:rsid w:val="00D12B7F"/>
    <w:rsid w:val="00D20C8A"/>
    <w:rsid w:val="00D21EDD"/>
    <w:rsid w:val="00D27F09"/>
    <w:rsid w:val="00D34472"/>
    <w:rsid w:val="00D421F7"/>
    <w:rsid w:val="00D6662B"/>
    <w:rsid w:val="00D8030E"/>
    <w:rsid w:val="00D80C46"/>
    <w:rsid w:val="00D82EF0"/>
    <w:rsid w:val="00DE0252"/>
    <w:rsid w:val="00DE2FC0"/>
    <w:rsid w:val="00E13DD0"/>
    <w:rsid w:val="00E308D2"/>
    <w:rsid w:val="00E30BB7"/>
    <w:rsid w:val="00E31332"/>
    <w:rsid w:val="00E35532"/>
    <w:rsid w:val="00E54758"/>
    <w:rsid w:val="00E72333"/>
    <w:rsid w:val="00E731CA"/>
    <w:rsid w:val="00E7351E"/>
    <w:rsid w:val="00E81B11"/>
    <w:rsid w:val="00E9719D"/>
    <w:rsid w:val="00E97F0F"/>
    <w:rsid w:val="00EB5E59"/>
    <w:rsid w:val="00EF1B98"/>
    <w:rsid w:val="00F15941"/>
    <w:rsid w:val="00F219CA"/>
    <w:rsid w:val="00F24E39"/>
    <w:rsid w:val="00F427C0"/>
    <w:rsid w:val="00F510DD"/>
    <w:rsid w:val="00F549C6"/>
    <w:rsid w:val="00F725B8"/>
    <w:rsid w:val="00F73CB1"/>
    <w:rsid w:val="00F8499A"/>
    <w:rsid w:val="00F9017B"/>
    <w:rsid w:val="00F918A5"/>
    <w:rsid w:val="00FA2051"/>
    <w:rsid w:val="00FA5981"/>
    <w:rsid w:val="00FA771E"/>
    <w:rsid w:val="00FC0085"/>
    <w:rsid w:val="00FD0DBF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3DD00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305348"/>
  </w:style>
  <w:style w:type="numbering" w:customStyle="1" w:styleId="14">
    <w:name w:val="Нет списка14"/>
    <w:next w:val="a2"/>
    <w:uiPriority w:val="99"/>
    <w:semiHidden/>
    <w:unhideWhenUsed/>
    <w:rsid w:val="00341B41"/>
  </w:style>
  <w:style w:type="numbering" w:customStyle="1" w:styleId="15">
    <w:name w:val="Нет списка15"/>
    <w:next w:val="a2"/>
    <w:uiPriority w:val="99"/>
    <w:semiHidden/>
    <w:unhideWhenUsed/>
    <w:rsid w:val="00271116"/>
  </w:style>
  <w:style w:type="numbering" w:customStyle="1" w:styleId="16">
    <w:name w:val="Нет списка16"/>
    <w:next w:val="a2"/>
    <w:uiPriority w:val="99"/>
    <w:semiHidden/>
    <w:unhideWhenUsed/>
    <w:rsid w:val="008F4C6B"/>
  </w:style>
  <w:style w:type="numbering" w:customStyle="1" w:styleId="17">
    <w:name w:val="Нет списка17"/>
    <w:next w:val="a2"/>
    <w:uiPriority w:val="99"/>
    <w:semiHidden/>
    <w:unhideWhenUsed/>
    <w:rsid w:val="007D3039"/>
  </w:style>
  <w:style w:type="numbering" w:customStyle="1" w:styleId="18">
    <w:name w:val="Нет списка18"/>
    <w:next w:val="a2"/>
    <w:uiPriority w:val="99"/>
    <w:semiHidden/>
    <w:unhideWhenUsed/>
    <w:rsid w:val="00715905"/>
  </w:style>
  <w:style w:type="numbering" w:customStyle="1" w:styleId="19">
    <w:name w:val="Нет списка19"/>
    <w:next w:val="a2"/>
    <w:uiPriority w:val="99"/>
    <w:semiHidden/>
    <w:unhideWhenUsed/>
    <w:rsid w:val="00C20C3E"/>
  </w:style>
  <w:style w:type="numbering" w:customStyle="1" w:styleId="200">
    <w:name w:val="Нет списка20"/>
    <w:next w:val="a2"/>
    <w:uiPriority w:val="99"/>
    <w:semiHidden/>
    <w:unhideWhenUsed/>
    <w:rsid w:val="00390595"/>
  </w:style>
  <w:style w:type="numbering" w:customStyle="1" w:styleId="210">
    <w:name w:val="Нет списка21"/>
    <w:next w:val="a2"/>
    <w:uiPriority w:val="99"/>
    <w:semiHidden/>
    <w:unhideWhenUsed/>
    <w:rsid w:val="007220FF"/>
  </w:style>
  <w:style w:type="numbering" w:customStyle="1" w:styleId="22">
    <w:name w:val="Нет списка22"/>
    <w:next w:val="a2"/>
    <w:uiPriority w:val="99"/>
    <w:semiHidden/>
    <w:unhideWhenUsed/>
    <w:rsid w:val="00FA2051"/>
  </w:style>
  <w:style w:type="numbering" w:customStyle="1" w:styleId="23">
    <w:name w:val="Нет списка23"/>
    <w:next w:val="a2"/>
    <w:uiPriority w:val="99"/>
    <w:semiHidden/>
    <w:unhideWhenUsed/>
    <w:rsid w:val="007404CF"/>
  </w:style>
  <w:style w:type="numbering" w:customStyle="1" w:styleId="24">
    <w:name w:val="Нет списка24"/>
    <w:next w:val="a2"/>
    <w:uiPriority w:val="99"/>
    <w:semiHidden/>
    <w:unhideWhenUsed/>
    <w:rsid w:val="004B4E86"/>
  </w:style>
  <w:style w:type="numbering" w:customStyle="1" w:styleId="25">
    <w:name w:val="Нет списка25"/>
    <w:next w:val="a2"/>
    <w:uiPriority w:val="99"/>
    <w:semiHidden/>
    <w:unhideWhenUsed/>
    <w:rsid w:val="00F427C0"/>
  </w:style>
  <w:style w:type="numbering" w:customStyle="1" w:styleId="26">
    <w:name w:val="Нет списка26"/>
    <w:next w:val="a2"/>
    <w:uiPriority w:val="99"/>
    <w:semiHidden/>
    <w:unhideWhenUsed/>
    <w:rsid w:val="001931DA"/>
  </w:style>
  <w:style w:type="numbering" w:customStyle="1" w:styleId="27">
    <w:name w:val="Нет списка27"/>
    <w:next w:val="a2"/>
    <w:uiPriority w:val="99"/>
    <w:semiHidden/>
    <w:unhideWhenUsed/>
    <w:rsid w:val="00974E1A"/>
  </w:style>
  <w:style w:type="numbering" w:customStyle="1" w:styleId="28">
    <w:name w:val="Нет списка28"/>
    <w:next w:val="a2"/>
    <w:uiPriority w:val="99"/>
    <w:semiHidden/>
    <w:unhideWhenUsed/>
    <w:rsid w:val="001845E3"/>
  </w:style>
  <w:style w:type="numbering" w:customStyle="1" w:styleId="29">
    <w:name w:val="Нет списка29"/>
    <w:next w:val="a2"/>
    <w:uiPriority w:val="99"/>
    <w:semiHidden/>
    <w:unhideWhenUsed/>
    <w:rsid w:val="00C04F93"/>
  </w:style>
  <w:style w:type="numbering" w:customStyle="1" w:styleId="30">
    <w:name w:val="Нет списка30"/>
    <w:next w:val="a2"/>
    <w:uiPriority w:val="99"/>
    <w:semiHidden/>
    <w:unhideWhenUsed/>
    <w:rsid w:val="009E317A"/>
  </w:style>
  <w:style w:type="numbering" w:customStyle="1" w:styleId="31">
    <w:name w:val="Нет списка31"/>
    <w:next w:val="a2"/>
    <w:uiPriority w:val="99"/>
    <w:semiHidden/>
    <w:unhideWhenUsed/>
    <w:rsid w:val="00F549C6"/>
  </w:style>
  <w:style w:type="numbering" w:customStyle="1" w:styleId="32">
    <w:name w:val="Нет списка32"/>
    <w:next w:val="a2"/>
    <w:uiPriority w:val="99"/>
    <w:semiHidden/>
    <w:unhideWhenUsed/>
    <w:rsid w:val="0086208A"/>
  </w:style>
  <w:style w:type="numbering" w:customStyle="1" w:styleId="33">
    <w:name w:val="Нет списка33"/>
    <w:next w:val="a2"/>
    <w:uiPriority w:val="99"/>
    <w:semiHidden/>
    <w:unhideWhenUsed/>
    <w:rsid w:val="0086208A"/>
  </w:style>
  <w:style w:type="numbering" w:customStyle="1" w:styleId="34">
    <w:name w:val="Нет списка34"/>
    <w:next w:val="a2"/>
    <w:uiPriority w:val="99"/>
    <w:semiHidden/>
    <w:unhideWhenUsed/>
    <w:rsid w:val="00AE6A85"/>
  </w:style>
  <w:style w:type="numbering" w:customStyle="1" w:styleId="35">
    <w:name w:val="Нет списка35"/>
    <w:next w:val="a2"/>
    <w:uiPriority w:val="99"/>
    <w:semiHidden/>
    <w:unhideWhenUsed/>
    <w:rsid w:val="00E30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9202A-5F24-4E7F-8CF9-1C1C1E437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67</Pages>
  <Words>16773</Words>
  <Characters>95612</Characters>
  <Application>Microsoft Office Word</Application>
  <DocSecurity>0</DocSecurity>
  <Lines>796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112161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12</cp:revision>
  <cp:lastPrinted>2026-02-06T10:49:00Z</cp:lastPrinted>
  <dcterms:created xsi:type="dcterms:W3CDTF">2026-02-06T06:51:00Z</dcterms:created>
  <dcterms:modified xsi:type="dcterms:W3CDTF">2026-02-06T10:56:00Z</dcterms:modified>
</cp:coreProperties>
</file>